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A4" w:rsidRPr="00FF6B6E" w:rsidRDefault="005D61A4" w:rsidP="00E712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B6E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процедур, осуществляемых в управлении Государственного комитета судебных экспертиз Республики Беларусь по Гродненской области</w:t>
      </w:r>
      <w:r w:rsidR="00FF6B6E" w:rsidRPr="00FF6B6E">
        <w:rPr>
          <w:rFonts w:ascii="Times New Roman" w:hAnsi="Times New Roman" w:cs="Times New Roman"/>
          <w:b/>
          <w:sz w:val="26"/>
          <w:szCs w:val="26"/>
        </w:rPr>
        <w:t xml:space="preserve"> по заявлениям граждан, индивидуальных предпринимателей </w:t>
      </w:r>
      <w:r w:rsidR="00E712B8">
        <w:rPr>
          <w:rFonts w:ascii="Times New Roman" w:hAnsi="Times New Roman" w:cs="Times New Roman"/>
          <w:b/>
          <w:sz w:val="26"/>
          <w:szCs w:val="26"/>
        </w:rPr>
        <w:br/>
      </w:r>
      <w:r w:rsidR="00FF6B6E" w:rsidRPr="00FF6B6E">
        <w:rPr>
          <w:rFonts w:ascii="Times New Roman" w:hAnsi="Times New Roman" w:cs="Times New Roman"/>
          <w:b/>
          <w:sz w:val="26"/>
          <w:szCs w:val="26"/>
        </w:rPr>
        <w:t>и юридических лиц</w:t>
      </w:r>
    </w:p>
    <w:tbl>
      <w:tblPr>
        <w:tblStyle w:val="a3"/>
        <w:tblpPr w:leftFromText="180" w:rightFromText="180" w:vertAnchor="page" w:horzAnchor="margin" w:tblpY="2241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3402"/>
        <w:gridCol w:w="1843"/>
        <w:gridCol w:w="2268"/>
        <w:gridCol w:w="2551"/>
      </w:tblGrid>
      <w:tr w:rsidR="00E67357" w:rsidRPr="005D61A4" w:rsidTr="00CE2022">
        <w:tc>
          <w:tcPr>
            <w:tcW w:w="2093" w:type="dxa"/>
            <w:vAlign w:val="center"/>
          </w:tcPr>
          <w:p w:rsidR="00E67357" w:rsidRPr="005D61A4" w:rsidRDefault="00E67357" w:rsidP="00CE2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№ администрати</w:t>
            </w:r>
            <w:r w:rsidR="00E54B5A"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вной процедуры согласно перечню </w:t>
            </w: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26.04.2010 № 200</w:t>
            </w:r>
          </w:p>
        </w:tc>
        <w:tc>
          <w:tcPr>
            <w:tcW w:w="2835" w:type="dxa"/>
            <w:vAlign w:val="center"/>
          </w:tcPr>
          <w:p w:rsidR="00E67357" w:rsidRPr="005D61A4" w:rsidRDefault="00E67357" w:rsidP="00CE2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административной процедуры</w:t>
            </w:r>
          </w:p>
        </w:tc>
        <w:tc>
          <w:tcPr>
            <w:tcW w:w="3402" w:type="dxa"/>
            <w:vAlign w:val="center"/>
          </w:tcPr>
          <w:p w:rsidR="00E67357" w:rsidRPr="005D61A4" w:rsidRDefault="00E67357" w:rsidP="00CE2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 и (или) сведения, представляемые для осуществления административной процедуры и запрашиваемые уполномоченным органом от других государственных органов, организаций</w:t>
            </w:r>
          </w:p>
        </w:tc>
        <w:tc>
          <w:tcPr>
            <w:tcW w:w="1843" w:type="dxa"/>
            <w:vAlign w:val="center"/>
          </w:tcPr>
          <w:p w:rsidR="00E67357" w:rsidRPr="005D61A4" w:rsidRDefault="00E67357" w:rsidP="00CE2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Максимальный срок осуществления административной процедуры</w:t>
            </w:r>
          </w:p>
        </w:tc>
        <w:tc>
          <w:tcPr>
            <w:tcW w:w="2268" w:type="dxa"/>
            <w:vAlign w:val="center"/>
          </w:tcPr>
          <w:p w:rsidR="00E67357" w:rsidRPr="005D61A4" w:rsidRDefault="00E67357" w:rsidP="00CE2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действия справки, другого документа (решения), </w:t>
            </w:r>
            <w:proofErr w:type="gramStart"/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выдаваемых</w:t>
            </w:r>
            <w:proofErr w:type="gramEnd"/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(принимаемых) при осуществлении административной процедуры</w:t>
            </w:r>
          </w:p>
        </w:tc>
        <w:tc>
          <w:tcPr>
            <w:tcW w:w="2551" w:type="dxa"/>
            <w:vAlign w:val="center"/>
          </w:tcPr>
          <w:p w:rsidR="00E67357" w:rsidRPr="005D61A4" w:rsidRDefault="00E67357" w:rsidP="00CE2022">
            <w:pPr>
              <w:jc w:val="center"/>
              <w:rPr>
                <w:b/>
                <w:sz w:val="18"/>
                <w:szCs w:val="18"/>
              </w:rPr>
            </w:pPr>
            <w:r w:rsidRPr="005D61A4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Должностное лицо, ответственное за осуществление административной процедуры (Ф.И.О., должность, номер кабинета, номер служебного телефона</w:t>
            </w:r>
            <w:r w:rsidRPr="005D61A4">
              <w:rPr>
                <w:b/>
                <w:sz w:val="18"/>
                <w:szCs w:val="18"/>
              </w:rPr>
              <w:t>)</w:t>
            </w:r>
          </w:p>
        </w:tc>
      </w:tr>
      <w:tr w:rsidR="00E67357" w:rsidTr="00CE2022">
        <w:tc>
          <w:tcPr>
            <w:tcW w:w="2093" w:type="dxa"/>
          </w:tcPr>
          <w:p w:rsidR="00E67357" w:rsidRPr="00E67357" w:rsidRDefault="00E67357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0B19">
              <w:rPr>
                <w:rFonts w:ascii="Times New Roman" w:hAnsi="Times New Roman" w:cs="Times New Roman"/>
              </w:rPr>
              <w:t>п.п</w:t>
            </w:r>
            <w:proofErr w:type="spellEnd"/>
            <w:r w:rsidRPr="00CD0B19">
              <w:rPr>
                <w:rFonts w:ascii="Times New Roman" w:hAnsi="Times New Roman" w:cs="Times New Roman"/>
              </w:rPr>
              <w:t>. 1.1.5 перечня</w:t>
            </w:r>
          </w:p>
        </w:tc>
        <w:tc>
          <w:tcPr>
            <w:tcW w:w="2835" w:type="dxa"/>
          </w:tcPr>
          <w:p w:rsidR="00E67357" w:rsidRPr="00CD0B19" w:rsidRDefault="00E67357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Принятие решения: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  <w:r w:rsidRPr="00CD0B19">
              <w:rPr>
                <w:rFonts w:ascii="Times New Roman" w:hAnsi="Times New Roman" w:cs="Times New Roman"/>
              </w:rPr>
              <w:t>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3402" w:type="dxa"/>
          </w:tcPr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sz w:val="22"/>
                <w:szCs w:val="22"/>
              </w:rPr>
            </w:pPr>
            <w:r w:rsidRPr="00724BB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7" w:tooltip="Постановление Министерства жилищно-коммунального хозяйства Республики Беларусь от 27.12.2010 N 28 (ред. от 10.07.2012) &quot;О некоторых мерах по реализации Указа Президента Республики Беларусь от 27 октября 2010 г. N 552&quot;{КонсультантПлюс}" w:history="1">
              <w:r w:rsidRPr="00724BBB">
                <w:rPr>
                  <w:rFonts w:ascii="Times New Roman" w:hAnsi="Times New Roman" w:cs="Times New Roman"/>
                  <w:sz w:val="22"/>
                  <w:szCs w:val="22"/>
                </w:rPr>
                <w:t>заявление</w:t>
              </w:r>
            </w:hyperlink>
            <w:r w:rsidRPr="00724BBB">
              <w:rPr>
                <w:sz w:val="22"/>
                <w:szCs w:val="22"/>
              </w:rPr>
              <w:t>;</w:t>
            </w:r>
          </w:p>
          <w:p w:rsidR="00E67357" w:rsidRPr="00CD0B19" w:rsidRDefault="00E712B8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паспорта </w:t>
            </w:r>
            <w:r w:rsidR="000F1DBD">
              <w:rPr>
                <w:rFonts w:ascii="Times New Roman" w:hAnsi="Times New Roman" w:cs="Times New Roman"/>
                <w:sz w:val="22"/>
                <w:szCs w:val="22"/>
              </w:rPr>
              <w:t>или иные документы,</w:t>
            </w:r>
          </w:p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удостоверяющие</w:t>
            </w:r>
            <w:proofErr w:type="gramEnd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личность всех</w:t>
            </w:r>
          </w:p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совершеннолетних граждан; </w:t>
            </w:r>
          </w:p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8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CD0B19">
                <w:rPr>
                  <w:rFonts w:ascii="Times New Roman" w:hAnsi="Times New Roman" w:cs="Times New Roman"/>
                  <w:sz w:val="22"/>
                  <w:szCs w:val="22"/>
                </w:rPr>
                <w:t>свидетельства</w:t>
              </w:r>
            </w:hyperlink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о рождении  несовершеннолетних детей, принимаемых на учет нуждающихся в</w:t>
            </w:r>
            <w:r w:rsidR="007E4C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улучшении жилищных условий и (или)</w:t>
            </w:r>
          </w:p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состоявших</w:t>
            </w:r>
            <w:proofErr w:type="gramEnd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на таком учете;</w:t>
            </w:r>
          </w:p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- документы, подтверждающие право </w:t>
            </w:r>
            <w:proofErr w:type="gramStart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внеочередное или первоочередное</w:t>
            </w:r>
          </w:p>
          <w:p w:rsidR="00E67357" w:rsidRPr="00CD0B19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жилого помещения, - в случае наличия такого права; </w:t>
            </w:r>
          </w:p>
          <w:p w:rsidR="000B770C" w:rsidRDefault="00E67357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9" w:tooltip="Постановление Министерства труда и социальной защиты Республики Беларусь от 31.03.2006 N 44 (ред. от 26.07.2013) &quot;Об установлении формы сведений о совокупном доходе и имуществе гражданина и членов его семьи для принятия на учет нуждающихся в улучшении жилищных" w:history="1">
              <w:r w:rsidRPr="00CD0B19">
                <w:rPr>
                  <w:rFonts w:ascii="Times New Roman" w:hAnsi="Times New Roman" w:cs="Times New Roman"/>
                  <w:sz w:val="22"/>
                  <w:szCs w:val="22"/>
                </w:rPr>
                <w:t>сведения</w:t>
              </w:r>
            </w:hyperlink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о доходе и имуществе каждого члена семьи - в случае постановки на учет восстановления на</w:t>
            </w:r>
            <w:r w:rsidR="00512A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учете) граждан, имеющих право на</w:t>
            </w:r>
            <w:r w:rsidR="00512A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получение жилого помещения социального пользования в зависимости от их дохода и имущества</w:t>
            </w:r>
          </w:p>
          <w:p w:rsidR="00FF6B6E" w:rsidRDefault="00FF6B6E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62CF" w:rsidRPr="00CD0B19" w:rsidRDefault="009762CF" w:rsidP="00FF6B6E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2A43" w:rsidRPr="00CD0B1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512A43" w:rsidRPr="00CD0B1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512A43" w:rsidRPr="00CD0B1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12A43" w:rsidRPr="00CD0B19" w:rsidRDefault="00512A43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Акимов Н.Н. 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УКСД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B6E">
              <w:rPr>
                <w:rFonts w:ascii="Times New Roman" w:hAnsi="Times New Roman" w:cs="Times New Roman"/>
              </w:rPr>
              <w:t xml:space="preserve"> </w:t>
            </w: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</w:p>
          <w:p w:rsidR="00E67357" w:rsidRPr="00E67357" w:rsidRDefault="00E67357" w:rsidP="00FF6B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57" w:rsidTr="00CE2022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lastRenderedPageBreak/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1.1.5</w:t>
            </w:r>
            <w:r w:rsidRPr="00F95C39">
              <w:rPr>
                <w:rFonts w:ascii="Times New Roman" w:hAnsi="Times New Roman" w:cs="Times New Roman"/>
                <w:vertAlign w:val="superscript"/>
              </w:rPr>
              <w:t>1</w:t>
            </w:r>
            <w:r w:rsidRPr="00F95C39">
              <w:rPr>
                <w:rFonts w:ascii="Times New Roman" w:hAnsi="Times New Roman" w:cs="Times New Roman"/>
              </w:rPr>
              <w:t xml:space="preserve">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C39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835" w:type="dxa"/>
          </w:tcPr>
          <w:p w:rsidR="00E67357" w:rsidRPr="00E67357" w:rsidRDefault="00E712B8" w:rsidP="00E712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внесении  </w:t>
            </w:r>
            <w:r w:rsidR="00512A43" w:rsidRPr="00F95C39">
              <w:rPr>
                <w:rFonts w:ascii="Times New Roman" w:hAnsi="Times New Roman" w:cs="Times New Roman"/>
              </w:rPr>
              <w:t>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3402" w:type="dxa"/>
          </w:tcPr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паспорта или иные документы,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удостоверяющие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личность всех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свидетельства о рождении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несовершеннолетних детей, принимаемых на учет нуждающихся в</w:t>
            </w:r>
            <w:r w:rsidR="007E4C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улучшении жилищных условий и (или)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состоявших на таком учете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документы, подтверждающие право 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внеочередное или первоочередное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предоставление жилого помещения, - в случае наличия такого права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F1DBD" w:rsidRPr="00E67357" w:rsidRDefault="00512A43" w:rsidP="00FF6B6E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843" w:type="dxa"/>
            <w:vAlign w:val="center"/>
          </w:tcPr>
          <w:p w:rsidR="00512A43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12A43" w:rsidRPr="00F95C39" w:rsidRDefault="00512A43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E67357" w:rsidRPr="00E67357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57" w:rsidTr="00CE2022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1.1.5</w:t>
            </w:r>
            <w:r w:rsidRPr="00F95C39">
              <w:rPr>
                <w:rFonts w:ascii="Times New Roman" w:hAnsi="Times New Roman" w:cs="Times New Roman"/>
                <w:vertAlign w:val="superscript"/>
              </w:rPr>
              <w:t>2</w:t>
            </w:r>
            <w:r w:rsidRPr="00F95C39">
              <w:rPr>
                <w:rFonts w:ascii="Times New Roman" w:hAnsi="Times New Roman" w:cs="Times New Roman"/>
              </w:rPr>
              <w:t xml:space="preserve"> перечня</w:t>
            </w:r>
          </w:p>
        </w:tc>
        <w:tc>
          <w:tcPr>
            <w:tcW w:w="2835" w:type="dxa"/>
          </w:tcPr>
          <w:p w:rsidR="00E67357" w:rsidRDefault="00512A43" w:rsidP="00CE2022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  <w:p w:rsidR="000B770C" w:rsidRPr="00E67357" w:rsidRDefault="000B770C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67357" w:rsidRPr="00E67357" w:rsidRDefault="00512A43" w:rsidP="00CE2022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- паспорта или иные документы, удостоверяющие личность всех совершеннолетних граждан</w:t>
            </w:r>
          </w:p>
        </w:tc>
        <w:tc>
          <w:tcPr>
            <w:tcW w:w="1843" w:type="dxa"/>
            <w:vAlign w:val="center"/>
          </w:tcPr>
          <w:p w:rsidR="00512A43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12A43" w:rsidRPr="00F95C39" w:rsidRDefault="00512A43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0F1DBD" w:rsidRPr="00E67357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57" w:rsidTr="00CE2022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lastRenderedPageBreak/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1.1.5</w:t>
            </w:r>
            <w:r w:rsidRPr="00F95C39">
              <w:rPr>
                <w:rFonts w:ascii="Times New Roman" w:hAnsi="Times New Roman" w:cs="Times New Roman"/>
                <w:vertAlign w:val="superscript"/>
              </w:rPr>
              <w:t>3</w:t>
            </w:r>
            <w:r w:rsidRPr="00F95C39">
              <w:rPr>
                <w:rFonts w:ascii="Times New Roman" w:hAnsi="Times New Roman" w:cs="Times New Roman"/>
              </w:rPr>
              <w:t xml:space="preserve"> перечня</w:t>
            </w:r>
          </w:p>
        </w:tc>
        <w:tc>
          <w:tcPr>
            <w:tcW w:w="2835" w:type="dxa"/>
          </w:tcPr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 включении в отдельные списки учета нуждающихся в улучшении жилищных условий 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паспорта или иные документы,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удостоверяющие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личность всех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свидетельства о рождении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несовершеннолетних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документы, подтверждающие право</w:t>
            </w:r>
            <w:r w:rsidR="000F1D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 внеочередное или первоочередное</w:t>
            </w:r>
            <w:r w:rsidR="000F1D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предоставление жилого помещения, - в случае наличия такого права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67357" w:rsidRPr="00E67357" w:rsidRDefault="00512A43" w:rsidP="000F1DB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сведения о доходе и имуществе каждого члена семьи – при наличии права на получение жилого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помещения социального пользования в</w:t>
            </w:r>
            <w:r w:rsidR="000F1D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</w:rPr>
              <w:t>зависимости от дохода и имущества</w:t>
            </w:r>
          </w:p>
        </w:tc>
        <w:tc>
          <w:tcPr>
            <w:tcW w:w="1843" w:type="dxa"/>
            <w:vAlign w:val="center"/>
          </w:tcPr>
          <w:p w:rsidR="00512A43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15 дней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67357" w:rsidRPr="00E67357" w:rsidRDefault="00512A43" w:rsidP="00CE2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E67357" w:rsidRPr="00E67357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57" w:rsidTr="00CE2022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1.1.6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 разделе (объединении) очереди, о переоформлении очереди с гражданина на совершеннолетнего члена его семьи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- заявление;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- паспорта или иные документы,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gramStart"/>
            <w:r w:rsidRPr="00512A43">
              <w:rPr>
                <w:rFonts w:ascii="Times New Roman" w:hAnsi="Times New Roman" w:cs="Times New Roman"/>
              </w:rPr>
              <w:t>удостоверяющие</w:t>
            </w:r>
            <w:proofErr w:type="gramEnd"/>
            <w:r w:rsidRPr="00512A43">
              <w:rPr>
                <w:rFonts w:ascii="Times New Roman" w:hAnsi="Times New Roman" w:cs="Times New Roman"/>
              </w:rPr>
              <w:t xml:space="preserve"> личность всех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совершеннолетних граждан;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- свидетельства о рождении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несовершеннолетних детей принимаемых на учет нуждающихся в</w:t>
            </w:r>
            <w:r w:rsidR="007E4CCE">
              <w:rPr>
                <w:rFonts w:ascii="Times New Roman" w:hAnsi="Times New Roman" w:cs="Times New Roman"/>
              </w:rPr>
              <w:t xml:space="preserve"> </w:t>
            </w:r>
            <w:r w:rsidRPr="00512A43">
              <w:rPr>
                <w:rFonts w:ascii="Times New Roman" w:hAnsi="Times New Roman" w:cs="Times New Roman"/>
              </w:rPr>
              <w:t>улучшении жилищных условий и (или)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proofErr w:type="gramStart"/>
            <w:r w:rsidRPr="00512A43">
              <w:rPr>
                <w:rFonts w:ascii="Times New Roman" w:hAnsi="Times New Roman" w:cs="Times New Roman"/>
              </w:rPr>
              <w:t>состоящих</w:t>
            </w:r>
            <w:proofErr w:type="gramEnd"/>
            <w:r w:rsidRPr="00512A43">
              <w:rPr>
                <w:rFonts w:ascii="Times New Roman" w:hAnsi="Times New Roman" w:cs="Times New Roman"/>
              </w:rPr>
              <w:t xml:space="preserve"> на таком учете;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- документы, подтверждающие право на внеочередное или первоочередное</w:t>
            </w:r>
            <w:r w:rsidR="000F1DBD">
              <w:rPr>
                <w:rFonts w:ascii="Times New Roman" w:hAnsi="Times New Roman" w:cs="Times New Roman"/>
              </w:rPr>
              <w:t xml:space="preserve"> </w:t>
            </w:r>
            <w:r w:rsidRPr="00512A43">
              <w:rPr>
                <w:rFonts w:ascii="Times New Roman" w:hAnsi="Times New Roman" w:cs="Times New Roman"/>
              </w:rPr>
              <w:t>предоставление жилого помещения, - в случае наличия такого права;</w:t>
            </w:r>
          </w:p>
          <w:p w:rsidR="00512A43" w:rsidRPr="00512A43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- сведения о доходе и имуществе каждого члена семьи - в случае</w:t>
            </w:r>
          </w:p>
          <w:p w:rsidR="003D210F" w:rsidRDefault="00512A43" w:rsidP="009762C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512A43">
              <w:rPr>
                <w:rFonts w:ascii="Times New Roman" w:hAnsi="Times New Roman" w:cs="Times New Roman"/>
              </w:rPr>
              <w:t>постановки на учет граждан, имеющих право на получение жилого помещения социального пользования в</w:t>
            </w:r>
            <w:r w:rsidR="000F1DBD">
              <w:rPr>
                <w:rFonts w:ascii="Times New Roman" w:hAnsi="Times New Roman" w:cs="Times New Roman"/>
              </w:rPr>
              <w:t xml:space="preserve"> </w:t>
            </w:r>
            <w:r w:rsidRPr="00512A43">
              <w:rPr>
                <w:rFonts w:ascii="Times New Roman" w:hAnsi="Times New Roman" w:cs="Times New Roman"/>
              </w:rPr>
              <w:t>зависимости от их дохода и имущества</w:t>
            </w:r>
          </w:p>
          <w:p w:rsidR="009762CF" w:rsidRPr="00E67357" w:rsidRDefault="009762CF" w:rsidP="009762C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12A43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67357" w:rsidRPr="00E67357" w:rsidRDefault="00512A43" w:rsidP="00CE2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E67357" w:rsidRPr="00E67357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57" w:rsidTr="00CE2022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lastRenderedPageBreak/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1.1.7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 снятии граждан с учета нуждающихся в улучшении жилищных условий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паспорта или иные документы,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удостоверяющие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личность всех</w:t>
            </w:r>
          </w:p>
          <w:p w:rsidR="00E67357" w:rsidRPr="00E67357" w:rsidRDefault="00512A43" w:rsidP="00CE2022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совершеннолетних граждан</w:t>
            </w:r>
          </w:p>
        </w:tc>
        <w:tc>
          <w:tcPr>
            <w:tcW w:w="1843" w:type="dxa"/>
            <w:vAlign w:val="center"/>
          </w:tcPr>
          <w:p w:rsidR="00512A43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15 дней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12A43" w:rsidRPr="00F95C39" w:rsidRDefault="00512A43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E67357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1465" w:rsidRPr="00E67357" w:rsidRDefault="00441465" w:rsidP="00FF6B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57" w:rsidTr="00CE2022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 1.1.8 перечня</w:t>
            </w:r>
          </w:p>
        </w:tc>
        <w:tc>
          <w:tcPr>
            <w:tcW w:w="2835" w:type="dxa"/>
          </w:tcPr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 постановке на </w:t>
            </w:r>
            <w:hyperlink r:id="rId10" w:tooltip="Постановление Совета Министров Республики Беларусь от 05.04.2013 N 269 (ред. от 24.07.2014) &quot;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учет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граждан, желающих получить жилое помещение в общежитии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паспорта или иные документы,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удостоверяющие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личность всех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свидетельства о рождении</w:t>
            </w:r>
          </w:p>
          <w:p w:rsidR="00512A43" w:rsidRPr="00F95C39" w:rsidRDefault="00512A43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несовершеннолетних детей (для иностранных граждан и лиц без</w:t>
            </w:r>
            <w:proofErr w:type="gramEnd"/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гражданства, которым предоставлен статус беженца в Республике</w:t>
            </w:r>
            <w:r w:rsidR="000F1DBD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Беларусь, - при наличии такого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 xml:space="preserve">свидетельства), принимаемых на учет граждан, желающих получить жилое помещение в 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F95C39">
              <w:rPr>
                <w:rFonts w:ascii="Times New Roman" w:hAnsi="Times New Roman"/>
                <w:lang w:eastAsia="ru-RU"/>
              </w:rPr>
              <w:t>бщежитии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E67357" w:rsidRDefault="00512A43" w:rsidP="000F1D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документы,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F95C39">
              <w:rPr>
                <w:rFonts w:ascii="Times New Roman" w:hAnsi="Times New Roman"/>
                <w:lang w:eastAsia="ru-RU"/>
              </w:rPr>
              <w:t>одтверждающие право на внеочередное или первоочередное</w:t>
            </w:r>
            <w:r w:rsidR="000F1DBD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получение жилого помещения в</w:t>
            </w:r>
            <w:r w:rsidR="000F1DBD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общежитии, - в случае наличия такого права</w:t>
            </w:r>
          </w:p>
          <w:p w:rsidR="00441465" w:rsidRDefault="00441465" w:rsidP="000F1D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</w:p>
          <w:p w:rsidR="00441465" w:rsidRDefault="00441465" w:rsidP="000F1D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</w:p>
          <w:p w:rsidR="00441465" w:rsidRPr="00E67357" w:rsidRDefault="00441465" w:rsidP="000F1D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12A43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512A43" w:rsidRPr="00F95C39" w:rsidRDefault="00512A43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12A43" w:rsidRPr="00F95C39" w:rsidRDefault="00512A43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512A43" w:rsidRPr="00512A43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57" w:rsidTr="003D210F">
        <w:tc>
          <w:tcPr>
            <w:tcW w:w="2093" w:type="dxa"/>
          </w:tcPr>
          <w:p w:rsidR="00E67357" w:rsidRPr="00E67357" w:rsidRDefault="00512A43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 1.1.13 перечня</w:t>
            </w:r>
          </w:p>
        </w:tc>
        <w:tc>
          <w:tcPr>
            <w:tcW w:w="2835" w:type="dxa"/>
          </w:tcPr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об изменении </w:t>
            </w:r>
            <w:hyperlink r:id="rId11" w:tooltip="Постановление Совета Министров Республики Беларусь от 19.03.2013 N 193 (ред. от 03.05.2014) &quot;Об утверждении типовых договоров найма и поднайма жилого помещения государственного жилищного фонда, внесении изменений в постановление Совета Министров Республики Бел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договора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найма жилого помещения государствен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жилищного фонда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 требованию нанимателей, объединяющихся в одну семью</w:t>
            </w: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вследствие признания нанимателем другого члена семьи</w:t>
            </w: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CCE" w:rsidRDefault="007E4CCE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A43" w:rsidRPr="00F95C39" w:rsidRDefault="00512A43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требованию члена семьи нанимател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lastRenderedPageBreak/>
              <w:t>- заявления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нанимателей,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объединяющихся в одну семью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паспорт или иной документ,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удостоверяющий</w:t>
            </w:r>
            <w:proofErr w:type="gramEnd"/>
            <w:r w:rsidRPr="00F95C39">
              <w:rPr>
                <w:rFonts w:ascii="Times New Roman" w:hAnsi="Times New Roman"/>
                <w:lang w:eastAsia="ru-RU"/>
              </w:rPr>
              <w:t xml:space="preserve"> личность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письменное согласие совершеннолетних членов семьи,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совместно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проживающих</w:t>
            </w:r>
            <w:proofErr w:type="gramEnd"/>
            <w:r w:rsidRPr="00F95C39">
              <w:rPr>
                <w:rFonts w:ascii="Times New Roman" w:hAnsi="Times New Roman"/>
                <w:lang w:eastAsia="ru-RU"/>
              </w:rPr>
              <w:t xml:space="preserve"> с нанимателями, объединяющимися в</w:t>
            </w:r>
            <w:r w:rsidR="007E4CCE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одну семью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документы, подтверждающие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степень родства (</w:t>
            </w:r>
            <w:hyperlink r:id="rId12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</w:t>
            </w:r>
            <w:proofErr w:type="gramEnd"/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заключении</w:t>
            </w:r>
            <w:proofErr w:type="gramEnd"/>
            <w:r w:rsidRPr="00F95C39">
              <w:rPr>
                <w:rFonts w:ascii="Times New Roman" w:hAnsi="Times New Roman"/>
                <w:lang w:eastAsia="ru-RU"/>
              </w:rPr>
              <w:t xml:space="preserve"> брака, </w:t>
            </w:r>
            <w:hyperlink r:id="rId13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</w:t>
            </w:r>
            <w:r w:rsidR="007E4CCE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рождении)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документ, подтверждающий</w:t>
            </w:r>
          </w:p>
          <w:p w:rsidR="00512A43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изменение фамилии или иных данных</w:t>
            </w:r>
            <w:r w:rsidR="007E4CCE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гражданина, - в случае их изменения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заявление совершеннолетнего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члена се</w:t>
            </w:r>
            <w:r>
              <w:rPr>
                <w:rFonts w:ascii="Times New Roman" w:hAnsi="Times New Roman"/>
                <w:lang w:eastAsia="ru-RU"/>
              </w:rPr>
              <w:t>мьи нанимателя;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паспорт или иной документ, удостоверяющий личность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письменное согласие нанимателя либо свидетельство о его смерти или копия решения суда о признании нанимателя утратившим право</w:t>
            </w:r>
            <w:r w:rsidR="000F1DBD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владения и пользования жилым помещением, а также письменное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согласие совершеннолетних членов семьи нанимателя, проживающих совместно с ним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документ, подтверждающий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изменение фамилии или иных данных</w:t>
            </w:r>
            <w:r w:rsidR="007E4CCE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гражданина, - в случае их изменения</w:t>
            </w:r>
          </w:p>
          <w:p w:rsidR="00512A43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lastRenderedPageBreak/>
              <w:t>- заявление совершеннолетнего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члена семьи нанимателя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паспорт или иной документ, удостоверяющий личность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письменное согласие проживающих совместно с ним других совершеннолетних членов семьи</w:t>
            </w:r>
            <w:r w:rsidR="007E4CC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F95C39">
              <w:rPr>
                <w:rFonts w:ascii="Times New Roman" w:hAnsi="Times New Roman"/>
                <w:lang w:eastAsia="ru-RU"/>
              </w:rPr>
              <w:t>анимателя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документ, подтверждающий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приходящуюся на его долю общую площадь жилого помещения, либо соглашение о порядке пользования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жилым помещением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512A43" w:rsidRPr="00F95C39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документ, подтверждающий</w:t>
            </w:r>
          </w:p>
          <w:p w:rsidR="00E67357" w:rsidRPr="00E67357" w:rsidRDefault="00512A43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>изменение фамилии или иных данных</w:t>
            </w:r>
            <w:r w:rsidR="007E4CCE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гражданина, - в случае их изменения</w:t>
            </w:r>
          </w:p>
        </w:tc>
        <w:tc>
          <w:tcPr>
            <w:tcW w:w="1843" w:type="dxa"/>
            <w:vAlign w:val="center"/>
          </w:tcPr>
          <w:p w:rsidR="00512A43" w:rsidRDefault="00512A43" w:rsidP="003D21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lastRenderedPageBreak/>
              <w:t>15 дней</w:t>
            </w:r>
          </w:p>
          <w:p w:rsidR="00E67357" w:rsidRDefault="00512A43" w:rsidP="003D210F">
            <w:pPr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>со дня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подачи заявления,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а в случае запроса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документов и (или)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сведений от других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государственных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органов, иных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организаций -1 месяц</w:t>
            </w:r>
          </w:p>
        </w:tc>
        <w:tc>
          <w:tcPr>
            <w:tcW w:w="2268" w:type="dxa"/>
            <w:vAlign w:val="center"/>
          </w:tcPr>
          <w:p w:rsidR="00E67357" w:rsidRPr="00E67357" w:rsidRDefault="00512A43" w:rsidP="003D210F">
            <w:pPr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0A2988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</w:p>
          <w:p w:rsidR="00E67357" w:rsidRPr="00E67357" w:rsidRDefault="00FF6B6E" w:rsidP="003D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357" w:rsidTr="00CE2022">
        <w:tc>
          <w:tcPr>
            <w:tcW w:w="2093" w:type="dxa"/>
          </w:tcPr>
          <w:p w:rsidR="00E67357" w:rsidRPr="00E67357" w:rsidRDefault="000A2988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lastRenderedPageBreak/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1.1.18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0A2988" w:rsidRPr="00F95C39" w:rsidRDefault="000A2988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 предоставлении жилого помещения коммерческого использования государственного жилищного фонда</w:t>
            </w:r>
          </w:p>
          <w:p w:rsidR="00E67357" w:rsidRPr="00E67357" w:rsidRDefault="00E67357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2988" w:rsidRPr="00F95C39" w:rsidRDefault="000A298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357" w:rsidRPr="00E67357" w:rsidRDefault="000A2988" w:rsidP="00CE2022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- 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:rsidR="000A2988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A2988" w:rsidRPr="00F95C39" w:rsidRDefault="000A2988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E67357" w:rsidRPr="00E67357" w:rsidRDefault="00E67357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E67357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1465" w:rsidRDefault="00441465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441465" w:rsidRDefault="00441465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441465" w:rsidRDefault="00441465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441465" w:rsidRDefault="00441465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441465" w:rsidRPr="00E67357" w:rsidRDefault="00441465" w:rsidP="00FF6B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988" w:rsidTr="00CE2022">
        <w:tc>
          <w:tcPr>
            <w:tcW w:w="2093" w:type="dxa"/>
          </w:tcPr>
          <w:p w:rsidR="000A2988" w:rsidRPr="00E67357" w:rsidRDefault="000A2988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lastRenderedPageBreak/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1.1.23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0A2988" w:rsidRPr="00F95C39" w:rsidRDefault="000A2988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  <w:p w:rsidR="000A2988" w:rsidRPr="00E67357" w:rsidRDefault="000A2988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2988" w:rsidRPr="00F95C39" w:rsidRDefault="000A2988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>- заявление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</w:rPr>
              <w:t xml:space="preserve"> </w:t>
            </w:r>
          </w:p>
          <w:p w:rsidR="000A2988" w:rsidRPr="00F95C39" w:rsidRDefault="000A2988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r w:rsidRPr="00F95C39">
              <w:rPr>
                <w:rFonts w:ascii="Times New Roman" w:hAnsi="Times New Roman"/>
                <w:lang w:eastAsia="ru-RU"/>
              </w:rPr>
              <w:t>паспорта или иные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документы,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удостоверяющие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личность всех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совершеннолетних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граждан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A2988" w:rsidRPr="00F95C39" w:rsidRDefault="000A2988" w:rsidP="00CE20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свидетельства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 рождении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несовершеннолетних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детей, состоящих на учете нуждающихся в улучшении жилищных условий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F1DBD" w:rsidRPr="00E67357" w:rsidRDefault="000A2988" w:rsidP="009762CF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>- документы, подтверждающие право на внеочередное получение льготного кредита на строительство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(реконструкцию) или приобретение жилого помещения, - в случае наличия такого права</w:t>
            </w:r>
          </w:p>
        </w:tc>
        <w:tc>
          <w:tcPr>
            <w:tcW w:w="1843" w:type="dxa"/>
            <w:vAlign w:val="center"/>
          </w:tcPr>
          <w:p w:rsidR="000A2988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A2988" w:rsidRPr="00F95C39" w:rsidRDefault="000A2988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0A2988" w:rsidRPr="00F95C39" w:rsidRDefault="000A2988" w:rsidP="00CE20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  <w:sz w:val="22"/>
                <w:szCs w:val="22"/>
              </w:rPr>
              <w:t xml:space="preserve"> Ю.Р.– 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80152 506047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(каб.13)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 xml:space="preserve">Акимов Н.Н. – 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главный инспектор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 xml:space="preserve">УКСД  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FF6B6E" w:rsidRPr="00FF6B6E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80152 506041</w:t>
            </w:r>
          </w:p>
          <w:p w:rsidR="000A2988" w:rsidRDefault="00FF6B6E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(каб.204)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41465" w:rsidRDefault="00441465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1465" w:rsidRPr="00E67357" w:rsidRDefault="00441465" w:rsidP="00FF6B6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988" w:rsidTr="003D210F">
        <w:tc>
          <w:tcPr>
            <w:tcW w:w="2093" w:type="dxa"/>
          </w:tcPr>
          <w:p w:rsidR="000A2988" w:rsidRPr="00E67357" w:rsidRDefault="000A2988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1.1.23</w:t>
            </w:r>
            <w:r w:rsidRPr="00F95C39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перечня</w:t>
            </w:r>
          </w:p>
        </w:tc>
        <w:tc>
          <w:tcPr>
            <w:tcW w:w="2835" w:type="dxa"/>
          </w:tcPr>
          <w:p w:rsidR="000A2988" w:rsidRPr="00F95C39" w:rsidRDefault="000A2988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 направлении граждан, состоящих на учете нуждающихся в улучшении жилищных условий и имеющих право на получение льготных кредитов на строительство                                </w:t>
            </w:r>
          </w:p>
          <w:p w:rsidR="000A2988" w:rsidRPr="00F95C39" w:rsidRDefault="000A2988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(реконструкцию) или приобретение жилы</w:t>
            </w:r>
            <w:r w:rsidR="00E712B8">
              <w:rPr>
                <w:rFonts w:ascii="Times New Roman" w:hAnsi="Times New Roman" w:cs="Times New Roman"/>
                <w:sz w:val="22"/>
                <w:szCs w:val="22"/>
              </w:rPr>
              <w:t xml:space="preserve">х помещений, для заключения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договоро</w:t>
            </w:r>
            <w:r w:rsidR="00E712B8">
              <w:rPr>
                <w:rFonts w:ascii="Times New Roman" w:hAnsi="Times New Roman" w:cs="Times New Roman"/>
                <w:sz w:val="22"/>
                <w:szCs w:val="22"/>
              </w:rPr>
              <w:t>в купли-продажи жилых п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омещений, строительство</w:t>
            </w:r>
          </w:p>
          <w:p w:rsidR="000A2988" w:rsidRPr="00E67357" w:rsidRDefault="000A2988" w:rsidP="00CE2022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осуществлялось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государственно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 заказу</w:t>
            </w:r>
          </w:p>
        </w:tc>
        <w:tc>
          <w:tcPr>
            <w:tcW w:w="3402" w:type="dxa"/>
          </w:tcPr>
          <w:p w:rsidR="000A2988" w:rsidRPr="00F95C39" w:rsidRDefault="000A298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2988" w:rsidRPr="00E67357" w:rsidRDefault="000A2988" w:rsidP="00CE2022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- 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1843" w:type="dxa"/>
          </w:tcPr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рабочих дней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после приемки    жилого дома в эксплуатацию - в случае подачи заявления до приемки жилого дома в эксплуатацию</w:t>
            </w:r>
          </w:p>
          <w:p w:rsidR="000A2988" w:rsidRPr="00F95C39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988" w:rsidRDefault="000A298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15 рабочих дней</w:t>
            </w:r>
          </w:p>
          <w:p w:rsidR="000A2988" w:rsidRDefault="000A2988" w:rsidP="00CE2022">
            <w:pPr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со дня подачи заявления - в случае подачи заявления после приемки жилого дома в эксплуатацию</w:t>
            </w:r>
          </w:p>
          <w:p w:rsidR="00441465" w:rsidRDefault="00441465" w:rsidP="00CE2022">
            <w:pPr>
              <w:jc w:val="center"/>
              <w:rPr>
                <w:rFonts w:ascii="Times New Roman" w:hAnsi="Times New Roman" w:cs="Times New Roman"/>
              </w:rPr>
            </w:pPr>
          </w:p>
          <w:p w:rsidR="00441465" w:rsidRDefault="00441465" w:rsidP="00CE2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A2988" w:rsidRPr="00E67357" w:rsidRDefault="000A2988" w:rsidP="003D210F">
            <w:pPr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2551" w:type="dxa"/>
            <w:vAlign w:val="center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0A2988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1465" w:rsidRPr="00E67357" w:rsidRDefault="00441465" w:rsidP="00FF6B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988" w:rsidTr="00953FA5">
        <w:tc>
          <w:tcPr>
            <w:tcW w:w="2093" w:type="dxa"/>
          </w:tcPr>
          <w:p w:rsidR="000A2988" w:rsidRPr="00E67357" w:rsidRDefault="000A2988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39">
              <w:rPr>
                <w:rFonts w:ascii="Times New Roman" w:hAnsi="Times New Roman" w:cs="Times New Roman"/>
              </w:rPr>
              <w:lastRenderedPageBreak/>
              <w:t>п.п</w:t>
            </w:r>
            <w:proofErr w:type="spellEnd"/>
            <w:r w:rsidRPr="00F95C39">
              <w:rPr>
                <w:rFonts w:ascii="Times New Roman" w:hAnsi="Times New Roman" w:cs="Times New Roman"/>
              </w:rPr>
              <w:t>. 1.1.27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0A2988" w:rsidRPr="00F95C39" w:rsidRDefault="000A2988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о предоставлении </w:t>
            </w:r>
            <w:r w:rsidR="00E712B8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труднику Государственного</w:t>
            </w:r>
            <w:r w:rsidR="00E712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комитета судебных</w:t>
            </w:r>
            <w:r w:rsidR="00E712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экспертиз, имеющему</w:t>
            </w:r>
          </w:p>
          <w:p w:rsidR="000A2988" w:rsidRPr="00F95C39" w:rsidRDefault="00D74B8F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специальное звание, </w:t>
            </w:r>
            <w:r w:rsidR="000A2988"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денежной компенсации </w:t>
            </w:r>
            <w:proofErr w:type="gramStart"/>
            <w:r w:rsidR="000A2988" w:rsidRPr="00F95C3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</w:p>
          <w:p w:rsidR="000A2988" w:rsidRPr="00F95C39" w:rsidRDefault="000A2988" w:rsidP="00CE20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найм</w:t>
            </w:r>
            <w:proofErr w:type="spell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жилого помещения, проживание</w:t>
            </w:r>
            <w:r w:rsidR="00E712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 гостинице</w:t>
            </w:r>
          </w:p>
          <w:p w:rsidR="000A2988" w:rsidRPr="00E67357" w:rsidRDefault="000A2988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F6B6E" w:rsidRPr="00FF6B6E" w:rsidRDefault="00FF6B6E" w:rsidP="00FF6B6E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F6B6E">
              <w:rPr>
                <w:rFonts w:ascii="Times New Roman" w:hAnsi="Times New Roman" w:cs="Times New Roman"/>
                <w:sz w:val="22"/>
                <w:szCs w:val="22"/>
              </w:rPr>
              <w:t>-заявление;</w:t>
            </w:r>
          </w:p>
          <w:p w:rsidR="00FF6B6E" w:rsidRPr="00FF6B6E" w:rsidRDefault="00FF6B6E" w:rsidP="00FF6B6E">
            <w:pPr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-паспорта или иные документы, удостоверяющие личность всех</w:t>
            </w:r>
          </w:p>
          <w:p w:rsidR="00FF6B6E" w:rsidRPr="00FF6B6E" w:rsidRDefault="00FF6B6E" w:rsidP="00FF6B6E">
            <w:pPr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совершеннолетних граждан;</w:t>
            </w:r>
          </w:p>
          <w:p w:rsidR="00FF6B6E" w:rsidRPr="00FF6B6E" w:rsidRDefault="00FF6B6E" w:rsidP="00FF6B6E">
            <w:pPr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-свидетельства о рождении несовершеннолетних детей;</w:t>
            </w:r>
          </w:p>
          <w:p w:rsidR="00FF6B6E" w:rsidRPr="00FF6B6E" w:rsidRDefault="00FF6B6E" w:rsidP="00FF6B6E">
            <w:pPr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-договор найма жилого помещения частного жилищного фонда,   или договор найма жилого помещения  в общежитии,   или договор найма жилого помещения коммерческого использования государственного жилищного фонда, заключенный на срок служебных отношений, или договор найма специального жилого помещение государственного жилого фонда, заключенный на срок служебных отношений; </w:t>
            </w:r>
          </w:p>
          <w:p w:rsidR="000A2988" w:rsidRPr="00E67357" w:rsidRDefault="00FF6B6E" w:rsidP="00E712B8">
            <w:pPr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-документы, подтверждающие фактические расходы по найму жилого помещения: за проживание в гостинице или общежитии</w:t>
            </w:r>
          </w:p>
        </w:tc>
        <w:tc>
          <w:tcPr>
            <w:tcW w:w="1843" w:type="dxa"/>
            <w:vAlign w:val="center"/>
          </w:tcPr>
          <w:p w:rsidR="000A2988" w:rsidRDefault="000A2988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0A2988" w:rsidRDefault="000A2988" w:rsidP="00953FA5">
            <w:pPr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со дня подачи заявления</w:t>
            </w:r>
          </w:p>
        </w:tc>
        <w:tc>
          <w:tcPr>
            <w:tcW w:w="2268" w:type="dxa"/>
          </w:tcPr>
          <w:p w:rsidR="000A2988" w:rsidRPr="00E67357" w:rsidRDefault="00D74B8F" w:rsidP="009762CF">
            <w:pPr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 w:rsidRPr="00D74B8F">
              <w:rPr>
                <w:rFonts w:ascii="Times New Roman" w:hAnsi="Times New Roman" w:cs="Times New Roman"/>
              </w:rPr>
              <w:t>на период действия договора найма или срока проживания в гостинице и (или) до получения в населенном пункте по месту найма жилого помещения, работы, службы жилого помещения (доли в жилом помещении) частного жилищного фонда либо жилого помещения государственного жилищного фонда, за исключением случаев предоставления специальных жилых помещений и (или) жилых помещений коммерческого использования государственного жилищного фонда на условиях договора найма, заключенного</w:t>
            </w:r>
            <w:proofErr w:type="gramEnd"/>
            <w:r w:rsidRPr="00D74B8F">
              <w:rPr>
                <w:rFonts w:ascii="Times New Roman" w:hAnsi="Times New Roman" w:cs="Times New Roman"/>
              </w:rPr>
              <w:t xml:space="preserve"> на срок служебных отношений, на время исполнения обязанностей по должности (для военнослужащих, занимающих должности в органах межгосударственных образований и международных организаций, </w:t>
            </w:r>
            <w:r w:rsidRPr="00D74B8F">
              <w:rPr>
                <w:rFonts w:ascii="Times New Roman" w:hAnsi="Times New Roman" w:cs="Times New Roman"/>
              </w:rPr>
              <w:lastRenderedPageBreak/>
              <w:t>находящихся на территории иностранных государств), на время прохождения обучения (для слушателей, получающих образование в организациях иностранных государств)</w:t>
            </w:r>
          </w:p>
        </w:tc>
        <w:tc>
          <w:tcPr>
            <w:tcW w:w="2551" w:type="dxa"/>
          </w:tcPr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B6E">
              <w:rPr>
                <w:rFonts w:ascii="Times New Roman" w:hAnsi="Times New Roman" w:cs="Times New Roman"/>
              </w:rPr>
              <w:lastRenderedPageBreak/>
              <w:t>Мойсей</w:t>
            </w:r>
            <w:proofErr w:type="spellEnd"/>
            <w:r w:rsidRPr="00FF6B6E">
              <w:rPr>
                <w:rFonts w:ascii="Times New Roman" w:hAnsi="Times New Roman" w:cs="Times New Roman"/>
              </w:rPr>
              <w:t xml:space="preserve"> Ю.Р.– </w:t>
            </w: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г. Гродно,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60,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80152 506047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(каб.13)</w:t>
            </w: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главный инспектор</w:t>
            </w:r>
          </w:p>
          <w:p w:rsid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УКСД 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 xml:space="preserve">г. Гродно, 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пр-т Космонавтов, 60</w:t>
            </w:r>
          </w:p>
          <w:p w:rsidR="00FF6B6E" w:rsidRPr="00FF6B6E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80152 506041</w:t>
            </w:r>
          </w:p>
          <w:p w:rsidR="000A2988" w:rsidRPr="00E67357" w:rsidRDefault="00FF6B6E" w:rsidP="00FF6B6E">
            <w:pPr>
              <w:jc w:val="center"/>
              <w:rPr>
                <w:rFonts w:ascii="Times New Roman" w:hAnsi="Times New Roman" w:cs="Times New Roman"/>
              </w:rPr>
            </w:pPr>
            <w:r w:rsidRPr="00FF6B6E">
              <w:rPr>
                <w:rFonts w:ascii="Times New Roman" w:hAnsi="Times New Roman" w:cs="Times New Roman"/>
              </w:rPr>
              <w:t>(каб.204)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2E78" w:rsidTr="00953FA5">
        <w:tc>
          <w:tcPr>
            <w:tcW w:w="2093" w:type="dxa"/>
          </w:tcPr>
          <w:p w:rsidR="00E12E78" w:rsidRPr="00E67357" w:rsidRDefault="00E712B8" w:rsidP="00CE20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1.3.1 </w:t>
            </w:r>
            <w:r w:rsidR="00E12E78" w:rsidRPr="00E12E78">
              <w:rPr>
                <w:rFonts w:ascii="Times New Roman" w:hAnsi="Times New Roman" w:cs="Times New Roman"/>
              </w:rPr>
              <w:t>перечня</w:t>
            </w:r>
          </w:p>
        </w:tc>
        <w:tc>
          <w:tcPr>
            <w:tcW w:w="2835" w:type="dxa"/>
          </w:tcPr>
          <w:p w:rsidR="00E12E78" w:rsidRPr="00E12E78" w:rsidRDefault="00E12E78" w:rsidP="00CE2022">
            <w:pPr>
              <w:jc w:val="both"/>
              <w:rPr>
                <w:rFonts w:ascii="Times New Roman" w:hAnsi="Times New Roman" w:cs="Times New Roman"/>
              </w:rPr>
            </w:pPr>
            <w:r w:rsidRPr="00E12E78">
              <w:rPr>
                <w:rFonts w:ascii="Times New Roman" w:hAnsi="Times New Roman" w:cs="Times New Roman"/>
              </w:rPr>
              <w:t>Выдача справки о состоянии на учете нуждающихся в улучшении жилищных условий</w:t>
            </w:r>
          </w:p>
          <w:p w:rsidR="00E12E78" w:rsidRPr="00E67357" w:rsidRDefault="00E12E78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12E78" w:rsidRPr="00E67357" w:rsidRDefault="00E12E78" w:rsidP="00CE2022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- 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:rsidR="00E12E78" w:rsidRPr="00F95C39" w:rsidRDefault="00E12E78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2268" w:type="dxa"/>
            <w:vAlign w:val="center"/>
          </w:tcPr>
          <w:p w:rsidR="00E12E78" w:rsidRPr="00F95C39" w:rsidRDefault="00E12E78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6 месяцев</w:t>
            </w:r>
          </w:p>
        </w:tc>
        <w:tc>
          <w:tcPr>
            <w:tcW w:w="2551" w:type="dxa"/>
          </w:tcPr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B8F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D74B8F">
              <w:rPr>
                <w:rFonts w:ascii="Times New Roman" w:hAnsi="Times New Roman" w:cs="Times New Roman"/>
              </w:rPr>
              <w:t xml:space="preserve"> Ю.Р.–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г. Гродно,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пр-т Космонавтов, 60,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80152 506047</w:t>
            </w:r>
          </w:p>
          <w:p w:rsidR="00441465" w:rsidRDefault="00441465" w:rsidP="00441465">
            <w:pPr>
              <w:tabs>
                <w:tab w:val="center" w:pos="1167"/>
                <w:tab w:val="right" w:pos="2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D74B8F" w:rsidRPr="00D74B8F">
              <w:rPr>
                <w:rFonts w:ascii="Times New Roman" w:hAnsi="Times New Roman" w:cs="Times New Roman"/>
              </w:rPr>
              <w:t>(каб.13)</w:t>
            </w:r>
          </w:p>
          <w:p w:rsidR="00D74B8F" w:rsidRPr="00D74B8F" w:rsidRDefault="00441465" w:rsidP="00441465">
            <w:pPr>
              <w:tabs>
                <w:tab w:val="center" w:pos="1167"/>
                <w:tab w:val="right" w:pos="2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главный инспектор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УКСД 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г. Гродно,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пр-т Космонавтов, 60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80152 506041</w:t>
            </w:r>
          </w:p>
          <w:p w:rsidR="000F1DBD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(каб.204)</w:t>
            </w:r>
          </w:p>
          <w:p w:rsidR="00441465" w:rsidRPr="00E67357" w:rsidRDefault="00441465" w:rsidP="00D74B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B71" w:rsidTr="00953FA5">
        <w:tc>
          <w:tcPr>
            <w:tcW w:w="2093" w:type="dxa"/>
          </w:tcPr>
          <w:p w:rsidR="000A5B71" w:rsidRDefault="000A5B71" w:rsidP="00CE2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п.п.1.3.9 перечня</w:t>
            </w:r>
          </w:p>
        </w:tc>
        <w:tc>
          <w:tcPr>
            <w:tcW w:w="2835" w:type="dxa"/>
          </w:tcPr>
          <w:p w:rsidR="000A5B71" w:rsidRPr="00E12E78" w:rsidRDefault="000A5B71" w:rsidP="000A5B71">
            <w:pPr>
              <w:jc w:val="both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Выдача справки о предоставлении (</w:t>
            </w:r>
            <w:proofErr w:type="spellStart"/>
            <w:r w:rsidRPr="000A5B71">
              <w:rPr>
                <w:rFonts w:ascii="Times New Roman" w:hAnsi="Times New Roman" w:cs="Times New Roman"/>
              </w:rPr>
              <w:t>непредоставлении</w:t>
            </w:r>
            <w:proofErr w:type="spellEnd"/>
            <w:r w:rsidRPr="000A5B71">
              <w:rPr>
                <w:rFonts w:ascii="Times New Roman" w:hAnsi="Times New Roman" w:cs="Times New Roman"/>
              </w:rPr>
              <w:t xml:space="preserve">) одноразовой субсидии на строительство (реконструкцию) или приобретение жилого помещения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0A5B71" w:rsidRPr="00F95C39" w:rsidRDefault="000A5B71" w:rsidP="00CE2022">
            <w:pPr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- 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:rsidR="000A5B71" w:rsidRPr="00F95C39" w:rsidRDefault="000A5B71" w:rsidP="000A5B7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B71">
              <w:rPr>
                <w:rFonts w:ascii="Times New Roman" w:hAnsi="Times New Roman"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2268" w:type="dxa"/>
            <w:vAlign w:val="center"/>
          </w:tcPr>
          <w:p w:rsidR="000A5B71" w:rsidRPr="00F95C39" w:rsidRDefault="000A5B71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B71">
              <w:rPr>
                <w:rFonts w:ascii="Times New Roman" w:hAnsi="Times New Roman" w:cs="Times New Roman"/>
                <w:sz w:val="22"/>
                <w:szCs w:val="22"/>
              </w:rPr>
              <w:t>6 месяцев</w:t>
            </w:r>
          </w:p>
        </w:tc>
        <w:tc>
          <w:tcPr>
            <w:tcW w:w="2551" w:type="dxa"/>
          </w:tcPr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Мелешко Н.Н.–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ведущий бухгалтер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B71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г. Гродно,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пр-т Космонавтов, 60,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80152 506084</w:t>
            </w:r>
          </w:p>
          <w:p w:rsid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(каб.14)</w:t>
            </w:r>
          </w:p>
          <w:p w:rsidR="00441465" w:rsidRDefault="00441465" w:rsidP="000A5B71">
            <w:pPr>
              <w:jc w:val="center"/>
              <w:rPr>
                <w:rFonts w:ascii="Times New Roman" w:hAnsi="Times New Roman" w:cs="Times New Roman"/>
              </w:rPr>
            </w:pPr>
          </w:p>
          <w:p w:rsidR="00441465" w:rsidRDefault="00441465" w:rsidP="000A5B71">
            <w:pPr>
              <w:jc w:val="center"/>
              <w:rPr>
                <w:rFonts w:ascii="Times New Roman" w:hAnsi="Times New Roman" w:cs="Times New Roman"/>
              </w:rPr>
            </w:pPr>
          </w:p>
          <w:p w:rsidR="00441465" w:rsidRPr="000A5B71" w:rsidRDefault="00441465" w:rsidP="000A5B71">
            <w:pPr>
              <w:jc w:val="center"/>
              <w:rPr>
                <w:rFonts w:ascii="Times New Roman" w:hAnsi="Times New Roman" w:cs="Times New Roman"/>
              </w:rPr>
            </w:pP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B71">
              <w:rPr>
                <w:rFonts w:ascii="Times New Roman" w:hAnsi="Times New Roman" w:cs="Times New Roman"/>
              </w:rPr>
              <w:lastRenderedPageBreak/>
              <w:t>Кирисюк</w:t>
            </w:r>
            <w:proofErr w:type="spellEnd"/>
            <w:r w:rsidRPr="000A5B71">
              <w:rPr>
                <w:rFonts w:ascii="Times New Roman" w:hAnsi="Times New Roman" w:cs="Times New Roman"/>
              </w:rPr>
              <w:t xml:space="preserve"> Е.В.–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ведущий бухгалтер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B71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г. Гродно,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пр-т Космонавтов, 60,</w:t>
            </w:r>
          </w:p>
          <w:p w:rsidR="000A5B71" w:rsidRPr="000A5B71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80152 506085</w:t>
            </w:r>
          </w:p>
          <w:p w:rsidR="000A5B71" w:rsidRPr="00D74B8F" w:rsidRDefault="000A5B71" w:rsidP="000A5B71">
            <w:pPr>
              <w:jc w:val="center"/>
              <w:rPr>
                <w:rFonts w:ascii="Times New Roman" w:hAnsi="Times New Roman" w:cs="Times New Roman"/>
              </w:rPr>
            </w:pPr>
            <w:r w:rsidRPr="000A5B71">
              <w:rPr>
                <w:rFonts w:ascii="Times New Roman" w:hAnsi="Times New Roman" w:cs="Times New Roman"/>
              </w:rPr>
              <w:t>(каб.14)</w:t>
            </w:r>
          </w:p>
        </w:tc>
      </w:tr>
      <w:tr w:rsidR="00E12E78" w:rsidTr="00CE2022">
        <w:tc>
          <w:tcPr>
            <w:tcW w:w="2093" w:type="dxa"/>
          </w:tcPr>
          <w:p w:rsidR="00E12E78" w:rsidRPr="00E67357" w:rsidRDefault="00E12E78" w:rsidP="00CE2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1.6 перечня</w:t>
            </w:r>
          </w:p>
        </w:tc>
        <w:tc>
          <w:tcPr>
            <w:tcW w:w="2835" w:type="dxa"/>
          </w:tcPr>
          <w:p w:rsidR="00E12E78" w:rsidRPr="00E12E78" w:rsidRDefault="00E12E78" w:rsidP="00CE2022">
            <w:pPr>
              <w:jc w:val="both"/>
              <w:rPr>
                <w:rFonts w:ascii="Times New Roman" w:hAnsi="Times New Roman" w:cs="Times New Roman"/>
              </w:rPr>
            </w:pPr>
            <w:r w:rsidRPr="00E12E78">
              <w:rPr>
                <w:rFonts w:ascii="Times New Roman" w:hAnsi="Times New Roman" w:cs="Times New Roman"/>
              </w:rPr>
              <w:t>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  <w:p w:rsidR="00E12E78" w:rsidRPr="00E67357" w:rsidRDefault="00E12E78" w:rsidP="00CE2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- в случае строительства (реконструкции) одноквартирного, блокированного жилого дома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предварительный договор приобретения жилого помещения 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сведения о доходе и имуществе гражданина и членов его семьи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копия трудовой книжки - для граждан, стаж у которых прерывался в течение периода, за который</w:t>
            </w:r>
            <w:r w:rsidR="001145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предоставляются сведения о доходе и</w:t>
            </w:r>
            <w:r w:rsidR="000F1D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имуществе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договор о создании объекта долевого</w:t>
            </w:r>
            <w:r w:rsidR="001145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строительства или иной договор,</w:t>
            </w:r>
            <w:r w:rsidR="001145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предусматривающий строительство жилого помещения, - в случае строительства жилого помещения в порядке долевого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участия в жилищном строительстве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выписка из решения общего собрания</w:t>
            </w:r>
            <w:r w:rsidR="007E4C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организации застройщиков (собрания</w:t>
            </w:r>
            <w:proofErr w:type="gramEnd"/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уполномоченных) о приеме гражданина в эту организацию - 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случае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 жилого помещения в составе организации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застройщиков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4" w:tooltip="Постановление Министерства обороны Республики Беларусь от 29.06.2010 N 26 (ред. от 16.07.2012) &quot;Об утверждении типовых форм справок и иных документов, выдаваемых гражданам&quot;{КонсультантПлюс}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справка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о сдаче жилого помещения (при ее наличии)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CE202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5" w:tooltip="Постановление Министерства обороны Республики Беларусь от 29.06.2010 N 26 (ред. от 16.07.2012) &quot;Об утверждении типовых форм справок и иных документов, выдаваемых гражданам&quot;{КонсультантПлюс}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справка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об обеспеченности жилым помещением за счет жилищного фонда Министерства обороны, других государственных органов, имеющих</w:t>
            </w:r>
          </w:p>
          <w:p w:rsidR="00E12E78" w:rsidRPr="00F95C39" w:rsidRDefault="00E12E78" w:rsidP="009762CF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воинские формирования и военизированные организации (при ее</w:t>
            </w:r>
            <w:r w:rsidR="007E4C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наличии)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12E78" w:rsidRPr="00F95C39" w:rsidRDefault="00E12E78" w:rsidP="009762CF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</w:t>
            </w:r>
          </w:p>
          <w:p w:rsidR="00D74B8F" w:rsidRPr="00E67357" w:rsidRDefault="00E12E78" w:rsidP="009762CF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осуществлялось по государственному заказу</w:t>
            </w:r>
          </w:p>
        </w:tc>
        <w:tc>
          <w:tcPr>
            <w:tcW w:w="1843" w:type="dxa"/>
          </w:tcPr>
          <w:p w:rsidR="00E12E78" w:rsidRDefault="00E12E7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 дней</w:t>
            </w:r>
          </w:p>
          <w:p w:rsidR="00E12E78" w:rsidRPr="00F95C39" w:rsidRDefault="00E12E78" w:rsidP="00CE202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заявления, а в случае запроса документов и (или) сведений от  других государственных органов, иных организаций - 1 месяц</w:t>
            </w:r>
          </w:p>
        </w:tc>
        <w:tc>
          <w:tcPr>
            <w:tcW w:w="2268" w:type="dxa"/>
          </w:tcPr>
          <w:p w:rsidR="00E12E78" w:rsidRPr="00F95C39" w:rsidRDefault="00E12E78" w:rsidP="00CE202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3 года 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 -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2551" w:type="dxa"/>
          </w:tcPr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B8F">
              <w:rPr>
                <w:rFonts w:ascii="Times New Roman" w:hAnsi="Times New Roman" w:cs="Times New Roman"/>
              </w:rPr>
              <w:t>Мойсей</w:t>
            </w:r>
            <w:proofErr w:type="spellEnd"/>
            <w:r w:rsidRPr="00D74B8F">
              <w:rPr>
                <w:rFonts w:ascii="Times New Roman" w:hAnsi="Times New Roman" w:cs="Times New Roman"/>
              </w:rPr>
              <w:t xml:space="preserve"> Ю.Р.–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главный специалист УКСД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г. Гродно,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пр-т Космонавтов, 60,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80152 506047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(каб.13)</w:t>
            </w:r>
          </w:p>
          <w:p w:rsid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</w:p>
          <w:p w:rsidR="000A5B71" w:rsidRPr="00D74B8F" w:rsidRDefault="000A5B71" w:rsidP="00D74B8F">
            <w:pPr>
              <w:jc w:val="center"/>
              <w:rPr>
                <w:rFonts w:ascii="Times New Roman" w:hAnsi="Times New Roman" w:cs="Times New Roman"/>
              </w:rPr>
            </w:pP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Акимов Н.Н. –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главный инспектор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УКСД 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г. Гродно, 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пр-т Космонавтов, 60</w:t>
            </w:r>
          </w:p>
          <w:p w:rsidR="00D74B8F" w:rsidRPr="00D74B8F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80152 506041</w:t>
            </w:r>
          </w:p>
          <w:p w:rsidR="00E12E78" w:rsidRPr="00E67357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 xml:space="preserve">(каб.204)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953FA5">
        <w:tc>
          <w:tcPr>
            <w:tcW w:w="2093" w:type="dxa"/>
          </w:tcPr>
          <w:p w:rsidR="00D74B8F" w:rsidRPr="00E12E78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</w:t>
            </w:r>
            <w:r w:rsidRPr="00D74B8F">
              <w:rPr>
                <w:rFonts w:ascii="Times New Roman" w:hAnsi="Times New Roman" w:cs="Times New Roman"/>
              </w:rPr>
              <w:t>1.6-1</w:t>
            </w:r>
            <w:r>
              <w:rPr>
                <w:rFonts w:ascii="Times New Roman" w:hAnsi="Times New Roman" w:cs="Times New Roman"/>
              </w:rPr>
              <w:t xml:space="preserve"> перечня</w:t>
            </w:r>
          </w:p>
        </w:tc>
        <w:tc>
          <w:tcPr>
            <w:tcW w:w="2835" w:type="dxa"/>
          </w:tcPr>
          <w:p w:rsidR="00D74B8F" w:rsidRPr="00E12E78" w:rsidRDefault="00D74B8F" w:rsidP="009762C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4B8F">
              <w:rPr>
                <w:rFonts w:ascii="Times New Roman" w:hAnsi="Times New Roman" w:cs="Times New Roman"/>
              </w:rPr>
              <w:t xml:space="preserve">Включение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</w:t>
            </w:r>
            <w:r w:rsidRPr="00D74B8F">
              <w:rPr>
                <w:rFonts w:ascii="Times New Roman" w:hAnsi="Times New Roman" w:cs="Times New Roman"/>
              </w:rPr>
              <w:lastRenderedPageBreak/>
              <w:t>установленном порядке, граждан, состоящих на учете нуждающихся в улучшении жилищных условий по месту военной службы (службы, работы) и желающих улучшить свои жилищные условия</w:t>
            </w:r>
            <w:proofErr w:type="gramEnd"/>
            <w:r w:rsidRPr="00D74B8F">
              <w:rPr>
                <w:rFonts w:ascii="Times New Roman" w:hAnsi="Times New Roman" w:cs="Times New Roman"/>
              </w:rPr>
              <w:t xml:space="preserve"> путем строительства (реконструкции) жилых помещений</w:t>
            </w:r>
          </w:p>
        </w:tc>
        <w:tc>
          <w:tcPr>
            <w:tcW w:w="3402" w:type="dxa"/>
          </w:tcPr>
          <w:p w:rsidR="00D74B8F" w:rsidRPr="003F3987" w:rsidRDefault="00D74B8F" w:rsidP="009762C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-заявление;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74B8F" w:rsidRPr="003F3987" w:rsidRDefault="00D74B8F" w:rsidP="009762C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-паспорт или иной документ, удостоверяющий личность;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74B8F" w:rsidRPr="003F3987" w:rsidRDefault="00D74B8F" w:rsidP="009762C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-проектно-сметная документация на выполнение работ;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74B8F" w:rsidRPr="003F3987" w:rsidRDefault="00D74B8F" w:rsidP="009762C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-договор подряда - в случае выполнения работ подрядным способом;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D74B8F" w:rsidRPr="003F3987" w:rsidRDefault="00D74B8F" w:rsidP="009762C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 xml:space="preserve">-сведения о совокупном доходе граждан и членов их семей, участников долевой собственности и членов их семей 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(в случае, если жилое помещение находится в долевой собственности) за 12 месяцев, предшествующих месяцу подачи документов;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0A5B71" w:rsidRPr="003F3987" w:rsidRDefault="00D74B8F" w:rsidP="009762C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-нотариально удостоверенные согласия всех граждан -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843" w:type="dxa"/>
            <w:vAlign w:val="center"/>
          </w:tcPr>
          <w:p w:rsidR="00D74B8F" w:rsidRPr="003F3987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D74B8F" w:rsidRPr="003F3987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7">
              <w:rPr>
                <w:rFonts w:ascii="Times New Roman" w:hAnsi="Times New Roman" w:cs="Times New Roman"/>
                <w:sz w:val="22"/>
                <w:szCs w:val="22"/>
              </w:rPr>
              <w:t>3 месяца</w:t>
            </w:r>
          </w:p>
        </w:tc>
        <w:tc>
          <w:tcPr>
            <w:tcW w:w="2551" w:type="dxa"/>
            <w:vAlign w:val="center"/>
          </w:tcPr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Мойсей</w:t>
            </w:r>
            <w:proofErr w:type="spellEnd"/>
            <w:r w:rsidRPr="00D74B8F">
              <w:rPr>
                <w:rFonts w:ascii="Times New Roman" w:hAnsi="Times New Roman" w:cs="Times New Roman"/>
                <w:sz w:val="22"/>
                <w:szCs w:val="22"/>
              </w:rPr>
              <w:t xml:space="preserve"> Ю.Р.–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80152 506047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(каб.13)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Акимов Н.Н. –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главный инспектор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УКСД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D74B8F" w:rsidRPr="00D74B8F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80152 506041</w:t>
            </w:r>
          </w:p>
          <w:p w:rsidR="00D74B8F" w:rsidRPr="003F3987" w:rsidRDefault="00D74B8F" w:rsidP="00953FA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B8F">
              <w:rPr>
                <w:rFonts w:ascii="Times New Roman" w:hAnsi="Times New Roman" w:cs="Times New Roman"/>
                <w:sz w:val="22"/>
                <w:szCs w:val="22"/>
              </w:rPr>
              <w:t>(каб.204)</w:t>
            </w:r>
          </w:p>
        </w:tc>
      </w:tr>
      <w:tr w:rsidR="00D74B8F" w:rsidTr="00953FA5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</w:rPr>
              <w:lastRenderedPageBreak/>
              <w:t>п. 2.4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Выдача </w:t>
            </w:r>
            <w:hyperlink r:id="rId16" w:tooltip="Постановление Министерства труда и социальной защиты Республики Беларусь от 07.07.2010 N 95 &quot;Об установлении типовой формы справки о размере заработной платы (денежного довольствия) и признании утратившими силу постановлений Министерства труда и социальной защ" w:history="1">
              <w:r w:rsidRPr="00F95C39">
                <w:rPr>
                  <w:rFonts w:ascii="Times New Roman" w:hAnsi="Times New Roman"/>
                  <w:lang w:eastAsia="ru-RU"/>
                </w:rPr>
                <w:t>справки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</w:t>
            </w:r>
            <w:r w:rsidRPr="00F95C39">
              <w:rPr>
                <w:rFonts w:ascii="Times New Roman" w:hAnsi="Times New Roman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размере заработной платы (денежного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довольствия)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E67357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Pr="00F95C39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Мелешко Н.Н.–</w:t>
            </w:r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ведущий бухгалтер</w:t>
            </w:r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B8F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г. Гродно,</w:t>
            </w:r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пр-т Космонавтов, 60,</w:t>
            </w:r>
          </w:p>
          <w:p w:rsid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80152 506084</w:t>
            </w:r>
          </w:p>
          <w:p w:rsidR="00E83057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(каб.14)</w:t>
            </w:r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B8F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D74B8F">
              <w:rPr>
                <w:rFonts w:ascii="Times New Roman" w:hAnsi="Times New Roman" w:cs="Times New Roman"/>
              </w:rPr>
              <w:t xml:space="preserve"> Е.В.–</w:t>
            </w:r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ведущий бухгалтер</w:t>
            </w:r>
          </w:p>
          <w:p w:rsid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B8F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г. Гродно,</w:t>
            </w:r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пр-т Космонавтов, 60,</w:t>
            </w:r>
          </w:p>
          <w:p w:rsidR="00D74B8F" w:rsidRPr="00D74B8F" w:rsidRDefault="00D74B8F" w:rsidP="00953F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D74B8F" w:rsidP="00953FA5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74B8F">
              <w:rPr>
                <w:rFonts w:ascii="Times New Roman" w:hAnsi="Times New Roman" w:cs="Times New Roman"/>
              </w:rPr>
              <w:t>(каб.14)</w:t>
            </w:r>
          </w:p>
        </w:tc>
      </w:tr>
      <w:tr w:rsidR="00D74B8F" w:rsidTr="00953FA5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п. 2.5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беременности и родам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441465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17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листок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нетрудоспособности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 xml:space="preserve">- </w:t>
            </w:r>
            <w:hyperlink r:id="rId19" w:tooltip="Постановление Министерства труда и социальной защиты Республики Беларусь от 07.07.2010 N 95 &quot;Об установлении типовой формы справки о размере заработной платы (денежного довольствия) и признании утратившими силу постановлений Министерства труда и социальной защ" w:history="1">
              <w:r w:rsidRPr="00F95C39">
                <w:rPr>
                  <w:rFonts w:ascii="Times New Roman" w:hAnsi="Times New Roman" w:cs="Times New Roman"/>
                </w:rPr>
                <w:t>справка</w:t>
              </w:r>
            </w:hyperlink>
            <w:r w:rsidRPr="00F95C39">
              <w:rPr>
                <w:rFonts w:ascii="Times New Roman" w:hAnsi="Times New Roman" w:cs="Times New Roman"/>
              </w:rPr>
              <w:t xml:space="preserve">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843" w:type="dxa"/>
            <w:vAlign w:val="center"/>
          </w:tcPr>
          <w:p w:rsidR="00D74B8F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  <w:p w:rsidR="00D74B8F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со дня обращения, а в случае запроса либо представления документов и (или) сведений от других государственных органов, иных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организаций и (или) получения дополнительной информации, необходимой для назначения пособия, - 1 месяц</w:t>
            </w:r>
          </w:p>
          <w:p w:rsidR="00D74B8F" w:rsidRPr="00F95C39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74B8F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срок, указанный в листке нетрудоспособности</w:t>
            </w:r>
          </w:p>
          <w:p w:rsidR="00D74B8F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B8F" w:rsidRPr="00F95C39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Мелешко Н.Н.–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ведущий бухгалтер</w:t>
            </w:r>
          </w:p>
          <w:p w:rsid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057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г. Гродно,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пр-т Космонавтов, 60,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80152 506084</w:t>
            </w:r>
          </w:p>
          <w:p w:rsid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(каб.14)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057">
              <w:rPr>
                <w:rFonts w:ascii="Times New Roman" w:hAnsi="Times New Roman" w:cs="Times New Roman"/>
              </w:rPr>
              <w:lastRenderedPageBreak/>
              <w:t>Кирисюк</w:t>
            </w:r>
            <w:proofErr w:type="spellEnd"/>
            <w:r w:rsidRPr="00E83057">
              <w:rPr>
                <w:rFonts w:ascii="Times New Roman" w:hAnsi="Times New Roman" w:cs="Times New Roman"/>
              </w:rPr>
              <w:t xml:space="preserve"> Е.В.–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ведущий бухгалтер</w:t>
            </w:r>
          </w:p>
          <w:p w:rsid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3057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г. Гродно,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пр-т Космонавтов, 60,</w:t>
            </w:r>
          </w:p>
          <w:p w:rsidR="00E83057" w:rsidRPr="00E83057" w:rsidRDefault="00E83057" w:rsidP="00953FA5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E83057" w:rsidP="00E712B8">
            <w:pPr>
              <w:jc w:val="center"/>
              <w:rPr>
                <w:rFonts w:ascii="Times New Roman" w:hAnsi="Times New Roman" w:cs="Times New Roman"/>
              </w:rPr>
            </w:pPr>
            <w:r w:rsidRPr="00E83057">
              <w:rPr>
                <w:rFonts w:ascii="Times New Roman" w:hAnsi="Times New Roman" w:cs="Times New Roman"/>
              </w:rPr>
              <w:t>(каб.14)</w:t>
            </w:r>
          </w:p>
        </w:tc>
      </w:tr>
      <w:tr w:rsidR="00D74B8F" w:rsidTr="00953FA5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2.6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в связи с рождением ребенка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20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21" w:tooltip="Постановление Министерства юстиции Республики Беларусь от 16.08.2006 N 43 (ред. от 20.06.2012) &quot;Об утверждении форм справок, журналов и других документов, связанных с регистрацией актов гражданского состояния&quot; (с изм. и доп., вступившими в силу с 09.08.2012){К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рождении  ребенка - в случае,  если ребенок родился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в</w:t>
            </w:r>
            <w:proofErr w:type="gramEnd"/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Республике Беларусь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22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рождении ребенка – в случае, если ребенок родился за пределами Республики Беларусь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свидетельства о рождении, смерти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детей, в том числе старше 18 лет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(представляются на всех детей)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- копия решения суда об усыновлении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(удочерении) (далее - усыновление) – для семей, усыновивших (удочеривших) (далее - усыновившие) детей</w:t>
            </w:r>
            <w:r>
              <w:rPr>
                <w:rFonts w:ascii="Times New Roman" w:hAnsi="Times New Roman"/>
                <w:lang w:eastAsia="ru-RU"/>
              </w:rPr>
              <w:t>;</w:t>
            </w:r>
            <w:proofErr w:type="gramEnd"/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- выписки (копии) из трудовых книжек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родителей (усыновителей (</w:t>
            </w:r>
            <w:proofErr w:type="spellStart"/>
            <w:r w:rsidRPr="00F95C39">
              <w:rPr>
                <w:rFonts w:ascii="Times New Roman" w:hAnsi="Times New Roman"/>
                <w:lang w:eastAsia="ru-RU"/>
              </w:rPr>
              <w:t>удочерителей</w:t>
            </w:r>
            <w:proofErr w:type="spellEnd"/>
            <w:r w:rsidRPr="00F95C39">
              <w:rPr>
                <w:rFonts w:ascii="Times New Roman" w:hAnsi="Times New Roman"/>
                <w:lang w:eastAsia="ru-RU"/>
              </w:rPr>
              <w:t xml:space="preserve">) (далее - </w:t>
            </w:r>
            <w:r w:rsidR="00953FA5">
              <w:rPr>
                <w:rFonts w:ascii="Times New Roman" w:hAnsi="Times New Roman"/>
                <w:lang w:eastAsia="ru-RU"/>
              </w:rPr>
              <w:t>у</w:t>
            </w:r>
            <w:r w:rsidRPr="00F95C39">
              <w:rPr>
                <w:rFonts w:ascii="Times New Roman" w:hAnsi="Times New Roman"/>
                <w:lang w:eastAsia="ru-RU"/>
              </w:rPr>
              <w:t>сыновители),</w:t>
            </w:r>
            <w:proofErr w:type="gramEnd"/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опекунов) или иные документы,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подтверждающие их занятость, - в случае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необходимости определения места назначения пособия</w:t>
            </w:r>
            <w:proofErr w:type="gramEnd"/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копия решения суда о расторжении брака либо </w:t>
            </w:r>
            <w:hyperlink r:id="rId23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расторжении брака или иной документ, подтверждающий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категорию неполной семьи, - для неполных семей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местного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исполнительного и распорядительного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органа об установлении опеки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(попечительства) – для лиц, назначенных опекунами  (попечителями) ребенка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762CF" w:rsidRPr="00E67357" w:rsidRDefault="00D74B8F" w:rsidP="00441465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</w:t>
            </w:r>
            <w:hyperlink r:id="rId24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состоит в браке</w:t>
            </w:r>
          </w:p>
        </w:tc>
        <w:tc>
          <w:tcPr>
            <w:tcW w:w="1843" w:type="dxa"/>
            <w:vAlign w:val="center"/>
          </w:tcPr>
          <w:p w:rsidR="00D74B8F" w:rsidRDefault="00D74B8F" w:rsidP="009762CF">
            <w:pPr>
              <w:pStyle w:val="ConsPlusCell"/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дней</w:t>
            </w:r>
          </w:p>
          <w:p w:rsidR="00D74B8F" w:rsidRPr="00F95C39" w:rsidRDefault="00D74B8F" w:rsidP="009762CF">
            <w:pPr>
              <w:pStyle w:val="ConsPlusCell"/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единовремен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</w:p>
        </w:tc>
        <w:tc>
          <w:tcPr>
            <w:tcW w:w="2551" w:type="dxa"/>
            <w:vAlign w:val="center"/>
          </w:tcPr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Мелешко Н.Н.–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ведущий бухгалтер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80152 506084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(каб.14)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0A5B71" w:rsidRPr="00953FA5" w:rsidRDefault="000A5B71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Е.В.–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ведущий бухгалтер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(каб.14)</w:t>
            </w:r>
          </w:p>
        </w:tc>
      </w:tr>
      <w:tr w:rsidR="00D74B8F" w:rsidTr="00953FA5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lastRenderedPageBreak/>
              <w:t>п. 2.8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25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26" w:tooltip="Постановление Министерства здравоохранения Республики Беларусь от 06.07.2010 N 83 &quot;Об установлении формы заключения врачебно-консультационной комиссии и признании утратившим силу постановления Министерства здравоохранения Республики Беларусь от 4 июня 2008 г. " w:history="1">
              <w:r w:rsidRPr="00F95C39">
                <w:rPr>
                  <w:rFonts w:ascii="Times New Roman" w:hAnsi="Times New Roman"/>
                  <w:lang w:eastAsia="ru-RU"/>
                </w:rPr>
                <w:t>заключение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врачебно-консультационной</w:t>
            </w:r>
            <w:r w:rsidR="00953FA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к</w:t>
            </w:r>
            <w:r w:rsidRPr="00F95C39">
              <w:rPr>
                <w:rFonts w:ascii="Times New Roman" w:hAnsi="Times New Roman"/>
                <w:lang w:eastAsia="ru-RU"/>
              </w:rPr>
              <w:t>омиссии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выписки (копии) из трудовых книжек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заявителя и супруга заявителя или иные документы, подтверждающие 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занятость, - в случае необходимости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определения места назначения пособия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копия решения суда о расторжении брака либо </w:t>
            </w:r>
            <w:hyperlink r:id="rId27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расторжении брака или иной документ, подтверждающий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категорию неполной семьи, - для неполных семей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Default="00D74B8F" w:rsidP="00D74B8F">
            <w:pPr>
              <w:rPr>
                <w:rFonts w:ascii="Times New Roman" w:hAnsi="Times New Roman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</w:t>
            </w:r>
            <w:hyperlink r:id="rId28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</w:t>
            </w:r>
            <w:r w:rsidRPr="00F95C39">
              <w:rPr>
                <w:rFonts w:ascii="Times New Roman" w:hAnsi="Times New Roman"/>
              </w:rPr>
              <w:t>состоит в</w:t>
            </w:r>
            <w:r>
              <w:rPr>
                <w:rFonts w:ascii="Times New Roman" w:hAnsi="Times New Roman"/>
              </w:rPr>
              <w:t xml:space="preserve"> браке</w:t>
            </w:r>
          </w:p>
          <w:p w:rsidR="00441465" w:rsidRPr="00E67357" w:rsidRDefault="00441465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74B8F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  <w:p w:rsidR="00D74B8F" w:rsidRPr="00F95C39" w:rsidRDefault="00D74B8F" w:rsidP="00953FA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диновременно</w:t>
            </w:r>
          </w:p>
        </w:tc>
        <w:tc>
          <w:tcPr>
            <w:tcW w:w="2551" w:type="dxa"/>
            <w:vAlign w:val="center"/>
          </w:tcPr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Мелешко Н.Н.–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ведущий бухгалтер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80152 506084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(каб.14)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Е.В.–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ведущий бухгалтер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(каб.14)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2.9 перечня</w:t>
            </w:r>
          </w:p>
        </w:tc>
        <w:tc>
          <w:tcPr>
            <w:tcW w:w="2835" w:type="dxa"/>
          </w:tcPr>
          <w:p w:rsidR="00D74B8F" w:rsidRPr="006F6305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6F6305">
              <w:rPr>
                <w:rFonts w:ascii="Times New Roman" w:hAnsi="Times New Roman" w:cs="Times New Roman"/>
              </w:rPr>
              <w:t>Назначение пособия по уходу за ребенком в возрасте до 3 лет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953FA5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953FA5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29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</w:rPr>
              <w:t xml:space="preserve">- </w:t>
            </w:r>
            <w:hyperlink r:id="rId30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свидетельства</w:t>
              </w:r>
            </w:hyperlink>
            <w:r w:rsidR="00953FA5">
              <w:rPr>
                <w:rFonts w:ascii="Times New Roman" w:hAnsi="Times New Roman"/>
                <w:lang w:eastAsia="ru-RU"/>
              </w:rPr>
              <w:t xml:space="preserve"> о  рождении детей (при </w:t>
            </w:r>
            <w:r w:rsidRPr="00F95C39">
              <w:rPr>
                <w:rFonts w:ascii="Times New Roman" w:hAnsi="Times New Roman"/>
                <w:lang w:eastAsia="ru-RU"/>
              </w:rPr>
              <w:t>воспитани</w:t>
            </w:r>
            <w:r>
              <w:rPr>
                <w:rFonts w:ascii="Times New Roman" w:hAnsi="Times New Roman"/>
                <w:lang w:eastAsia="ru-RU"/>
              </w:rPr>
              <w:t xml:space="preserve">и в семье двоих и более </w:t>
            </w:r>
            <w:r w:rsidRPr="00F95C39">
              <w:rPr>
                <w:rFonts w:ascii="Times New Roman" w:hAnsi="Times New Roman"/>
                <w:lang w:eastAsia="ru-RU"/>
              </w:rPr>
              <w:t>несовершеннолетних детей - не менее двух свидетельств о рождении) (для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иностранных граждан и лиц без гражданства, которым предоставлен</w:t>
            </w:r>
            <w:proofErr w:type="gramEnd"/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статус беженца в Республике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Беларусь, - при наличии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таких</w:t>
            </w:r>
            <w:proofErr w:type="gramEnd"/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свидетельств)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суда об усыновлении – для семей, усыновивших детей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местного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исполнительного и распорядительного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органа об установлении опеки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 (попечительства) – для лиц, назначенных опекунами (попечителями) ребенка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1" w:tooltip="Постановление Совета Министров Республики Беларусь от 13.12.2007 N 1738 (ред. от 22.10.2014) &quot;Об утверждении Положения о порядке представления документов, на основании которых осуществляется реализация права на государственные социальные льготы, права и гарант" w:history="1">
              <w:r w:rsidRPr="00F95C39">
                <w:rPr>
                  <w:rFonts w:ascii="Times New Roman" w:hAnsi="Times New Roman"/>
                  <w:lang w:eastAsia="ru-RU"/>
                </w:rPr>
                <w:t>удостоверение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инвалида либо </w:t>
            </w:r>
            <w:hyperlink r:id="rId32" w:tooltip="Постановление Министерства здравоохранения Республики Беларусь от 06.07.2010 N 83 &quot;Об установлении формы заключения врачебно-консультационной комиссии и признании утратившим силу постановления Министерства здравоохранения Республики Беларусь от 4 июня 2008 г. " w:history="1">
              <w:r w:rsidRPr="00F95C39">
                <w:rPr>
                  <w:rFonts w:ascii="Times New Roman" w:hAnsi="Times New Roman"/>
                  <w:lang w:eastAsia="ru-RU"/>
                </w:rPr>
                <w:t>заключение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медико-реабилитационной</w:t>
            </w:r>
            <w:proofErr w:type="gramEnd"/>
          </w:p>
          <w:p w:rsidR="00D74B8F" w:rsidRPr="00F95C39" w:rsidRDefault="00D74B8F" w:rsidP="00953FA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экспертной комиссии - для ребенка-инвалида в возрасте до 3 лет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3" w:tooltip="Постановление Совета Министров Республики Беларусь от 06.10.2011 N 1329 &quot;О некоторых вопросах обмена документов, подтверждающих право на льготы граждан, пострадавших от катастрофы на Чернобыльской АЭС, других радиационных аварий, и внесении изменений в постано" w:history="1">
              <w:r w:rsidRPr="00F95C39">
                <w:rPr>
                  <w:rFonts w:ascii="Times New Roman" w:hAnsi="Times New Roman"/>
                  <w:lang w:eastAsia="ru-RU"/>
                </w:rPr>
                <w:t>удостоверение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пострадавшего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от</w:t>
            </w:r>
            <w:proofErr w:type="gramEnd"/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катастрофы на Чернобыльской АЭС,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других радиационных аварий - для граждан, постоянно (преимущественно) проживающих на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территории, подвергшейся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радиоактивному загрязнению в зоне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последующего отселения или в зоне с правом на отселение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4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состоит в браке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lastRenderedPageBreak/>
              <w:t>- копия решения суда о расторжении брака либо свидетельство о расторжении брака или иной документ, подтверждающий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категорию неполной семьи, - для неполных семей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</w:t>
            </w:r>
            <w:hyperlink r:id="rId35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периоде, за который выплачено пособие по беременности и родам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- выписки (копии) из трудовых книжек родителей (усыновителей,</w:t>
            </w:r>
            <w:proofErr w:type="gramEnd"/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опекунов) или иные документы,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подтверждающие их занятость, - в случае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необходимости определения места назначения пособия</w:t>
            </w:r>
            <w:proofErr w:type="gramEnd"/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6" w:tooltip="Постановление Министерства образования Республики Беларусь от 21.06.2012 N 67 &quot;Об установлении типовых форм справок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том, что гражданин является обучающимся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7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 </w:t>
            </w:r>
            <w:r>
              <w:rPr>
                <w:rFonts w:ascii="Times New Roman" w:hAnsi="Times New Roman"/>
                <w:lang w:eastAsia="ru-RU"/>
              </w:rPr>
              <w:t>–</w:t>
            </w:r>
            <w:r w:rsidRPr="00F95C39">
              <w:rPr>
                <w:rFonts w:ascii="Times New Roman" w:hAnsi="Times New Roman"/>
                <w:lang w:eastAsia="ru-RU"/>
              </w:rPr>
              <w:t xml:space="preserve"> при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оформлении отпуска по уходу за ребенком до достижения им возраста 3 лет другим членом семьи или родственником ребенка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E712B8" w:rsidRPr="00E67357" w:rsidRDefault="00D74B8F" w:rsidP="009762C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38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размере пособия на детей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периоде его выплаты - в случае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 xml:space="preserve">изменения места </w:t>
            </w:r>
            <w:r w:rsidRPr="00F95C39">
              <w:rPr>
                <w:rFonts w:ascii="Times New Roman" w:hAnsi="Times New Roman"/>
              </w:rPr>
              <w:t>выплаты пособия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дней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по день достижения ребенком возраста </w:t>
            </w:r>
          </w:p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3 лет</w:t>
            </w:r>
          </w:p>
        </w:tc>
        <w:tc>
          <w:tcPr>
            <w:tcW w:w="2551" w:type="dxa"/>
            <w:vAlign w:val="center"/>
          </w:tcPr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80152 506084 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(каб.14)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Е.В.–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(каб.14)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lastRenderedPageBreak/>
              <w:t>п. 2.12 перечня</w:t>
            </w:r>
          </w:p>
        </w:tc>
        <w:tc>
          <w:tcPr>
            <w:tcW w:w="2835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39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0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рождении несовершеннолетних детей (представляются на всех детей) </w:t>
            </w:r>
            <w:r w:rsidRPr="00F95C39">
              <w:rPr>
                <w:rFonts w:ascii="Times New Roman" w:hAnsi="Times New Roman"/>
                <w:lang w:eastAsia="ru-RU"/>
              </w:rPr>
              <w:lastRenderedPageBreak/>
              <w:t>(для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иностранных граждан и лиц без гражданства, которым предоставлен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статус беженца в Республике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Беларусь, - при наличии таких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свидетельств)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копия решения суда об усыновлении </w:t>
            </w:r>
            <w:r>
              <w:rPr>
                <w:rFonts w:ascii="Times New Roman" w:hAnsi="Times New Roman"/>
                <w:lang w:eastAsia="ru-RU"/>
              </w:rPr>
              <w:t>- дл</w:t>
            </w:r>
            <w:r w:rsidRPr="00F95C39">
              <w:rPr>
                <w:rFonts w:ascii="Times New Roman" w:hAnsi="Times New Roman"/>
                <w:lang w:eastAsia="ru-RU"/>
              </w:rPr>
              <w:t>я семей, усыновивших детей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местного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исполнительного и распорядительного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органа об установлении опеки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(попечительства) – для лиц,  назначенных опекунами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(попечителями) ребенка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1" w:tooltip="Постановление Совета Министров Республики Беларусь от 13.12.2007 N 1738 (ред. от 22.10.2014) &quot;Об утверждении Положения о порядке представления документов, на основании которых осуществляется реализация права на государственные социальные льготы, права и гарант" w:history="1">
              <w:r w:rsidRPr="00F95C39">
                <w:rPr>
                  <w:rFonts w:ascii="Times New Roman" w:hAnsi="Times New Roman"/>
                  <w:lang w:eastAsia="ru-RU"/>
                </w:rPr>
                <w:t>удостоверение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инвалида либо </w:t>
            </w:r>
            <w:hyperlink r:id="rId42" w:tooltip="Постановление Министерства здравоохранения Республики Беларусь от 06.07.2010 N 83 &quot;Об установлении формы заключения врачебно-консультационной комиссии и признании утратившим силу постановления Министерства здравоохранения Республики Беларусь от 4 июня 2008 г. " w:history="1">
              <w:r w:rsidRPr="00F95C39">
                <w:rPr>
                  <w:rFonts w:ascii="Times New Roman" w:hAnsi="Times New Roman"/>
                  <w:lang w:eastAsia="ru-RU"/>
                </w:rPr>
                <w:t>заключение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медико-реабилитационной</w:t>
            </w:r>
            <w:proofErr w:type="gramEnd"/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экспертной комиссии об установлении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инвалидности – для ребенка-инвалида в возрасте до 18 лет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- удостоверение инвалида - для матери (мачехи), отца (отчима), усыновителя,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опекуна (попечителя), являющихся инвалидами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F95C39">
              <w:rPr>
                <w:rFonts w:ascii="Times New Roman" w:hAnsi="Times New Roman"/>
                <w:lang w:eastAsia="ru-RU"/>
              </w:rPr>
              <w:t xml:space="preserve"> </w:t>
            </w:r>
            <w:proofErr w:type="gramEnd"/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3" w:tooltip="Постановление Министерства обороны Республики Беларусь от 29.06.2010 N 26 (ред. от 16.07.2012) &quot;Об утверждении типовых форм справок и иных документов, выдаваемых гражданам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призыве на срочную военную службу - для семей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военнослужащих, проходящих срочную военную службу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4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состоит в браке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копия решения суда о расторжении брака либо свидетельство о расторжении брака или иной документ, </w:t>
            </w:r>
            <w:r w:rsidRPr="00F95C39">
              <w:rPr>
                <w:rFonts w:ascii="Times New Roman" w:hAnsi="Times New Roman"/>
                <w:lang w:eastAsia="ru-RU"/>
              </w:rPr>
              <w:lastRenderedPageBreak/>
              <w:t>подтверждающий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категорию неполной семьи, - для неполных семей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копия решения суда об установлении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отцовства - для семей военнослужащих, проходящих срочную военную службу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5" w:tooltip="Постановление Министерства образования Республики Беларусь от 21.06.2012 N 67 &quot;Об установлении типовых форм справок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proofErr w:type="gramStart"/>
            <w:r w:rsidRPr="00F95C39">
              <w:rPr>
                <w:rFonts w:ascii="Times New Roman" w:hAnsi="Times New Roman"/>
                <w:lang w:eastAsia="ru-RU"/>
              </w:rPr>
              <w:t>- выписки (копии) из трудовых книжек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родителей (усыновителей, опекунов  (попечителей) или иные документы,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подтверждающие их занятость</w:t>
            </w:r>
            <w:r>
              <w:rPr>
                <w:rFonts w:ascii="Times New Roman" w:hAnsi="Times New Roman"/>
                <w:lang w:eastAsia="ru-RU"/>
              </w:rPr>
              <w:t>;</w:t>
            </w:r>
            <w:proofErr w:type="gramEnd"/>
          </w:p>
          <w:p w:rsidR="00D74B8F" w:rsidRPr="00F95C39" w:rsidRDefault="00D74B8F" w:rsidP="0044146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сведения о полученных доходах за 6 месяцев года, предшествующего</w:t>
            </w:r>
          </w:p>
          <w:p w:rsidR="00D74B8F" w:rsidRPr="00F95C39" w:rsidRDefault="00D74B8F" w:rsidP="0044146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году обращения, - для  трудоспособного отца (отчима) в полной семье, родителя в неполной семье, усыновителя, опекуна (попечителя)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762CF" w:rsidRPr="00E67357" w:rsidRDefault="00D74B8F" w:rsidP="00441465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/>
              </w:rPr>
              <w:t xml:space="preserve">- </w:t>
            </w:r>
            <w:hyperlink r:id="rId46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F95C39">
              <w:rPr>
                <w:rFonts w:ascii="Times New Roman" w:hAnsi="Times New Roman"/>
                <w:lang w:eastAsia="ru-RU"/>
              </w:rPr>
              <w:t xml:space="preserve"> о размере пособия на детей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периоде его выплаты - в случае изменения места выплаты пособия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дней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со дня подачи заявления, а в случае запроса документов и (или) сведений от других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30 июня или по 31 декабря календарного года,</w:t>
            </w:r>
          </w:p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котором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назначено пособие, либо по день достижения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ребенком 16-, 18- летнего возраста</w:t>
            </w:r>
          </w:p>
        </w:tc>
        <w:tc>
          <w:tcPr>
            <w:tcW w:w="2551" w:type="dxa"/>
            <w:vAlign w:val="center"/>
          </w:tcPr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3F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Хомбак</w:t>
            </w:r>
            <w:proofErr w:type="spellEnd"/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 Н.Р.– 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главная медицинская сестра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пр-т Космонавтов, 74б,</w:t>
            </w:r>
          </w:p>
          <w:p w:rsidR="00FB1B03" w:rsidRPr="00FB1B03" w:rsidRDefault="00953FA5" w:rsidP="00FB1B03">
            <w:pPr>
              <w:tabs>
                <w:tab w:val="left" w:pos="11624"/>
              </w:tabs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80152 </w:t>
            </w:r>
            <w:r w:rsidR="00FB1B03" w:rsidRPr="00FB1B03">
              <w:rPr>
                <w:rFonts w:ascii="Times New Roman" w:hAnsi="Times New Roman" w:cs="Times New Roman"/>
              </w:rPr>
              <w:t>610587</w:t>
            </w:r>
          </w:p>
          <w:p w:rsidR="00953FA5" w:rsidRPr="00953FA5" w:rsidRDefault="00FB1B03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  <w:p w:rsid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Мелешко Н.Н.–  ведущий бухгалтер</w:t>
            </w:r>
          </w:p>
          <w:p w:rsid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proofErr w:type="spellEnd"/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80152 506084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FA5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  <w:p w:rsidR="00953FA5" w:rsidRPr="00953FA5" w:rsidRDefault="00953FA5" w:rsidP="00953F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B8F" w:rsidRPr="00E67357" w:rsidRDefault="00D74B8F" w:rsidP="00953F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lastRenderedPageBreak/>
              <w:t>п. 2.13 перечня</w:t>
            </w:r>
          </w:p>
        </w:tc>
        <w:tc>
          <w:tcPr>
            <w:tcW w:w="2835" w:type="dxa"/>
          </w:tcPr>
          <w:p w:rsidR="00D74B8F" w:rsidRPr="00F95C39" w:rsidRDefault="00D74B8F" w:rsidP="000A5B7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временной нетрудоспособности по уходу за больным ребенком в возрасте до 14 лет (ребенко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м-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инвалидом в возрасте до 18 лет)</w:t>
            </w:r>
          </w:p>
          <w:p w:rsidR="00D74B8F" w:rsidRPr="00E67357" w:rsidRDefault="00D74B8F" w:rsidP="000A5B71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E67357" w:rsidRDefault="00D74B8F" w:rsidP="000A5B71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- листок нетрудоспособности</w:t>
            </w:r>
          </w:p>
        </w:tc>
        <w:tc>
          <w:tcPr>
            <w:tcW w:w="1843" w:type="dxa"/>
            <w:vAlign w:val="center"/>
          </w:tcPr>
          <w:p w:rsidR="00D74B8F" w:rsidRDefault="00D74B8F" w:rsidP="000A5B71">
            <w:pPr>
              <w:pStyle w:val="ConsPlusCell"/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  <w:p w:rsidR="00D74B8F" w:rsidRDefault="00D74B8F" w:rsidP="000A5B71">
            <w:pPr>
              <w:pStyle w:val="ConsPlusCell"/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обращения,</w:t>
            </w:r>
          </w:p>
          <w:p w:rsidR="009762CF" w:rsidRDefault="00D74B8F" w:rsidP="0044146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 xml:space="preserve">а в случае запроса документов и (или) сведений от других государственных </w:t>
            </w:r>
            <w:r w:rsidRPr="00F95C39">
              <w:rPr>
                <w:rFonts w:ascii="Times New Roman" w:hAnsi="Times New Roman" w:cs="Times New Roman"/>
              </w:rPr>
              <w:lastRenderedPageBreak/>
              <w:t>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268" w:type="dxa"/>
            <w:vAlign w:val="center"/>
          </w:tcPr>
          <w:p w:rsidR="00D74B8F" w:rsidRDefault="00D74B8F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lastRenderedPageBreak/>
              <w:t>на срок, указанный</w:t>
            </w:r>
          </w:p>
          <w:p w:rsidR="00D74B8F" w:rsidRPr="00E67357" w:rsidRDefault="00D74B8F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 xml:space="preserve">в </w:t>
            </w:r>
            <w:hyperlink r:id="rId47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F95C39">
                <w:rPr>
                  <w:rFonts w:ascii="Times New Roman" w:hAnsi="Times New Roman" w:cs="Times New Roman"/>
                </w:rPr>
                <w:t>листке</w:t>
              </w:r>
            </w:hyperlink>
            <w:r w:rsidRPr="00F95C39">
              <w:rPr>
                <w:rFonts w:ascii="Times New Roman" w:hAnsi="Times New Roman" w:cs="Times New Roman"/>
              </w:rPr>
              <w:t xml:space="preserve"> нетрудоспособности</w:t>
            </w:r>
          </w:p>
        </w:tc>
        <w:tc>
          <w:tcPr>
            <w:tcW w:w="2551" w:type="dxa"/>
            <w:vAlign w:val="center"/>
          </w:tcPr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Е.В.– 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80152 506085</w:t>
            </w:r>
          </w:p>
          <w:p w:rsid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(каб.14)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lastRenderedPageBreak/>
              <w:t xml:space="preserve">Мелешко Н.Н.– 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80152 506084 </w:t>
            </w:r>
          </w:p>
          <w:p w:rsidR="00953FA5" w:rsidRPr="00953FA5" w:rsidRDefault="00953FA5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(каб.14)</w:t>
            </w:r>
          </w:p>
          <w:p w:rsidR="00D74B8F" w:rsidRPr="00E67357" w:rsidRDefault="00D74B8F" w:rsidP="000A5B7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2.14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временной нетрудоспособности по уходу за ребенком в возрасте до 3 лет и ребенко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м-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инвалидом в возрасте до 18 лет в случае болезни матери либо другого лица, фактически осуществляющего уход за ребенком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95C39">
              <w:rPr>
                <w:rFonts w:ascii="Times New Roman" w:hAnsi="Times New Roman" w:cs="Times New Roman"/>
              </w:rPr>
              <w:t>листок нетрудоспособности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обращения,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на срок, указанный в </w:t>
            </w:r>
            <w:hyperlink r:id="rId48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листке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нетрудоспособности</w:t>
            </w:r>
          </w:p>
        </w:tc>
        <w:tc>
          <w:tcPr>
            <w:tcW w:w="2551" w:type="dxa"/>
            <w:vAlign w:val="center"/>
          </w:tcPr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Е.В.–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  <w:r w:rsidRPr="00953FA5">
              <w:rPr>
                <w:rFonts w:ascii="Times New Roman" w:hAnsi="Times New Roman" w:cs="Times New Roman"/>
              </w:rPr>
              <w:t xml:space="preserve">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80152 506085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(каб.14) 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3FA5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г. Гродно,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пр-т Космонавтов, 60,</w:t>
            </w:r>
          </w:p>
          <w:p w:rsidR="00953FA5" w:rsidRPr="00953FA5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 xml:space="preserve">80152 506084 </w:t>
            </w:r>
          </w:p>
          <w:p w:rsidR="00D74B8F" w:rsidRPr="00E67357" w:rsidRDefault="00953FA5" w:rsidP="00953FA5">
            <w:pPr>
              <w:jc w:val="center"/>
              <w:rPr>
                <w:rFonts w:ascii="Times New Roman" w:hAnsi="Times New Roman" w:cs="Times New Roman"/>
              </w:rPr>
            </w:pPr>
            <w:r w:rsidRPr="00953FA5">
              <w:rPr>
                <w:rFonts w:ascii="Times New Roman" w:hAnsi="Times New Roman" w:cs="Times New Roman"/>
              </w:rPr>
              <w:t>(каб.14)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2.16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временной нетрудоспособности по уходу за ребенко</w:t>
            </w:r>
            <w:proofErr w:type="gramStart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м-</w:t>
            </w:r>
            <w:proofErr w:type="gramEnd"/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инвалидом в возрасте до 18 лет в случае его санаторно-курортного лечения, медицинской реабилитации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листок нетрудоспособности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дня обращения,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на срок, указанный в </w:t>
            </w:r>
            <w:hyperlink r:id="rId49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листке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нетрудоспособности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Хомбак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Н.Р.–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главная медицинская сестра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г. Гродно,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74б,</w:t>
            </w:r>
          </w:p>
          <w:p w:rsidR="00FB1B03" w:rsidRPr="00FB1B03" w:rsidRDefault="005045A0" w:rsidP="00FB1B03">
            <w:pPr>
              <w:tabs>
                <w:tab w:val="left" w:pos="11624"/>
              </w:tabs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80152 </w:t>
            </w:r>
            <w:r w:rsidR="00FB1B03" w:rsidRPr="00FB1B03">
              <w:rPr>
                <w:rFonts w:ascii="Times New Roman" w:hAnsi="Times New Roman" w:cs="Times New Roman"/>
              </w:rPr>
              <w:t>610587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Мелешко Н.Н.–  ведущий бухгалтер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 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г. Гродно,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80152 506084</w:t>
            </w:r>
          </w:p>
          <w:p w:rsidR="00D74B8F" w:rsidRPr="00E67357" w:rsidRDefault="005045A0" w:rsidP="00441465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(каб.14)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lastRenderedPageBreak/>
              <w:t>п. 2.18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Выдача </w:t>
            </w:r>
            <w:hyperlink r:id="rId50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справки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о размере пособия на детей и периоде его выплаты   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1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 дня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80152 506084 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(каб.14)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Е.В.–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(каб.14) 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</w:rPr>
              <w:t>п. 2.20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Выдача </w:t>
            </w:r>
            <w:hyperlink r:id="rId52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справки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об удержании алиментов и их размере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3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Pr="00F95C39" w:rsidRDefault="005045A0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 дня </w:t>
            </w:r>
            <w:r w:rsidR="00D74B8F" w:rsidRPr="00F95C39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80152 506084 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(каб.14)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Е.В.–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80152 506085</w:t>
            </w:r>
          </w:p>
          <w:p w:rsidR="00D74B8F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(каб.14) </w:t>
            </w:r>
          </w:p>
          <w:p w:rsidR="00441465" w:rsidRPr="00E67357" w:rsidRDefault="00441465" w:rsidP="005045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2.29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Выдача справки о периоде, за который выплачено пособие по беременности и родам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4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 дня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80152 506084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(каб.14) 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lastRenderedPageBreak/>
              <w:t>Кирисюк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Е.В.–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(каб.14)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2.35 перечня</w:t>
            </w:r>
          </w:p>
        </w:tc>
        <w:tc>
          <w:tcPr>
            <w:tcW w:w="2835" w:type="dxa"/>
          </w:tcPr>
          <w:p w:rsidR="00D74B8F" w:rsidRPr="00F95C39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Выплата </w:t>
            </w:r>
            <w:hyperlink r:id="rId55" w:tooltip="Постановление Совета Министров Республики Беларусь от 23.05.2002 N 660 (ред. от 22.08.2013) &quot;Об утверждении Положения о выплате пособия (материальной помощи) на погребение и возмещении расходов по погребению специализированной организации за счет средств госуд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пособия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(материальной помощи) на погребение 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заявление лица, взявшего на себя организацию погребения умершего (погибшего)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 паспорт или иной документ, удостоверяющий личность заявителя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- справка о смерти – в случае, если смерть зарегистрирована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в</w:t>
            </w:r>
            <w:proofErr w:type="gramEnd"/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Республике Беларусь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свидетельство о смерти - в случае,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 xml:space="preserve">если смерть зарегистрирована </w:t>
            </w:r>
            <w:proofErr w:type="gramStart"/>
            <w:r w:rsidRPr="00F95C39">
              <w:rPr>
                <w:rFonts w:ascii="Times New Roman" w:hAnsi="Times New Roman"/>
                <w:lang w:eastAsia="ru-RU"/>
              </w:rPr>
              <w:t>за</w:t>
            </w:r>
            <w:proofErr w:type="gramEnd"/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пределами Республики Беларусь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свидетельство о рождении (при его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наличии) - в случае смерти ребенка (детей)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74B8F" w:rsidRDefault="00D74B8F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- 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  <w:p w:rsidR="005045A0" w:rsidRPr="00F95C39" w:rsidRDefault="005045A0" w:rsidP="00D74B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1 рабочий день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со 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диновременно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Е.В.–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80152 506085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(каб.14)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80152 506084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(каб.14)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D74B8F" w:rsidRPr="00E67357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18.7 перечня</w:t>
            </w:r>
          </w:p>
          <w:p w:rsidR="00D74B8F" w:rsidRDefault="00D74B8F" w:rsidP="00D74B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Выдача справки о</w:t>
            </w:r>
            <w:r w:rsidR="005045A0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 xml:space="preserve">наличии или об отсутствии </w:t>
            </w:r>
          </w:p>
          <w:p w:rsidR="00D74B8F" w:rsidRPr="00F95C39" w:rsidRDefault="00D74B8F" w:rsidP="00D74B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95C39">
              <w:rPr>
                <w:rFonts w:ascii="Times New Roman" w:hAnsi="Times New Roman"/>
                <w:lang w:eastAsia="ru-RU"/>
              </w:rPr>
              <w:t>исполнительных листов и (или) иных требований о взыскании с лица задолженности</w:t>
            </w:r>
            <w:r w:rsidR="005045A0"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>по налогам, другим долгам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5C39">
              <w:rPr>
                <w:rFonts w:ascii="Times New Roman" w:hAnsi="Times New Roman"/>
                <w:lang w:eastAsia="ru-RU"/>
              </w:rPr>
              <w:t xml:space="preserve">обязательствам перед Республикой Беларусь, ее </w:t>
            </w:r>
            <w:r w:rsidRPr="00F95C39">
              <w:rPr>
                <w:rFonts w:ascii="Times New Roman" w:hAnsi="Times New Roman"/>
                <w:lang w:eastAsia="ru-RU"/>
              </w:rPr>
              <w:lastRenderedPageBreak/>
              <w:t>юридическими и физическими лицами для решения вопроса о выходе из гражданства</w:t>
            </w:r>
          </w:p>
          <w:p w:rsidR="00D74B8F" w:rsidRPr="00E67357" w:rsidRDefault="00D74B8F" w:rsidP="00D74B8F">
            <w:pPr>
              <w:pStyle w:val="ConsPlusCell"/>
              <w:rPr>
                <w:rFonts w:ascii="Times New Roman" w:hAnsi="Times New Roman" w:cs="Times New Roman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Республики Беларусь</w:t>
            </w: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заявление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6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5 рабочих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со  дня подачи заявления, а при необходимости проведения специальной (в том числе налоговой) проверки, запроса документов и (или) </w:t>
            </w: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сведений от других государственных органов, иных организаций - 1 месяц</w:t>
            </w:r>
          </w:p>
          <w:p w:rsidR="009762CF" w:rsidRDefault="009762C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62CF" w:rsidRPr="00F95C39" w:rsidRDefault="009762C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 месяцев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Мелешко Н.Н.–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80152 506084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(каб.14)  </w:t>
            </w:r>
          </w:p>
          <w:p w:rsid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441465" w:rsidRPr="005045A0" w:rsidRDefault="00441465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lastRenderedPageBreak/>
              <w:t>Кирисюк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Е.В.–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(каб.14)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18.13 перечня</w:t>
            </w:r>
          </w:p>
        </w:tc>
        <w:tc>
          <w:tcPr>
            <w:tcW w:w="2835" w:type="dxa"/>
          </w:tcPr>
          <w:p w:rsidR="00D74B8F" w:rsidRPr="003264FB" w:rsidRDefault="00E712B8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справки </w:t>
            </w:r>
            <w:r w:rsidR="00D74B8F" w:rsidRPr="003264FB">
              <w:rPr>
                <w:rFonts w:ascii="Times New Roman" w:hAnsi="Times New Roman" w:cs="Times New Roman"/>
              </w:rPr>
              <w:t>о доходах, исчисленных и удержанных суммах подоходного налога с физических лиц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7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43" w:type="dxa"/>
            <w:vAlign w:val="center"/>
          </w:tcPr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Герасимик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В.И.-заместитель начальника финансово-экономического  отделения </w:t>
            </w:r>
            <w:proofErr w:type="spellStart"/>
            <w:r>
              <w:rPr>
                <w:rFonts w:ascii="Times New Roman" w:hAnsi="Times New Roman" w:cs="Times New Roman"/>
              </w:rPr>
              <w:t>УФиТ</w:t>
            </w:r>
            <w:proofErr w:type="spellEnd"/>
            <w:r>
              <w:t xml:space="preserve"> </w:t>
            </w: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</w:t>
            </w:r>
            <w:r>
              <w:rPr>
                <w:rFonts w:ascii="Times New Roman" w:hAnsi="Times New Roman" w:cs="Times New Roman"/>
              </w:rPr>
              <w:t>81</w:t>
            </w:r>
            <w:r w:rsidRPr="005045A0">
              <w:rPr>
                <w:rFonts w:ascii="Times New Roman" w:hAnsi="Times New Roman" w:cs="Times New Roman"/>
              </w:rPr>
              <w:t xml:space="preserve">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(каб.1</w:t>
            </w:r>
            <w:r>
              <w:rPr>
                <w:rFonts w:ascii="Times New Roman" w:hAnsi="Times New Roman" w:cs="Times New Roman"/>
              </w:rPr>
              <w:t>8</w:t>
            </w:r>
            <w:r w:rsidRPr="005045A0">
              <w:rPr>
                <w:rFonts w:ascii="Times New Roman" w:hAnsi="Times New Roman" w:cs="Times New Roman"/>
              </w:rPr>
              <w:t xml:space="preserve">) 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Кирисюк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Е.В.–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 xml:space="preserve">ведущий бухгалтер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5A0">
              <w:rPr>
                <w:rFonts w:ascii="Times New Roman" w:hAnsi="Times New Roman" w:cs="Times New Roman"/>
              </w:rPr>
              <w:t>УФиТ</w:t>
            </w:r>
            <w:proofErr w:type="spellEnd"/>
            <w:r w:rsidRPr="005045A0">
              <w:rPr>
                <w:rFonts w:ascii="Times New Roman" w:hAnsi="Times New Roman" w:cs="Times New Roman"/>
              </w:rPr>
              <w:t xml:space="preserve"> 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г. Гродно,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пр-т Космонавтов, 60,</w:t>
            </w:r>
          </w:p>
          <w:p w:rsidR="005045A0" w:rsidRPr="005045A0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</w:rPr>
              <w:t>80152 506085</w:t>
            </w:r>
          </w:p>
          <w:p w:rsidR="00D74B8F" w:rsidRPr="00E67357" w:rsidRDefault="005045A0" w:rsidP="0050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(каб.14)</w:t>
            </w:r>
          </w:p>
        </w:tc>
      </w:tr>
      <w:tr w:rsidR="00D74B8F" w:rsidTr="00FD66D5">
        <w:trPr>
          <w:trHeight w:val="1837"/>
        </w:trPr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п. 2.1. перечня</w:t>
            </w:r>
          </w:p>
        </w:tc>
        <w:tc>
          <w:tcPr>
            <w:tcW w:w="2835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Выдача выписки (копии) из трудовой книжки</w:t>
            </w:r>
          </w:p>
        </w:tc>
        <w:tc>
          <w:tcPr>
            <w:tcW w:w="3402" w:type="dxa"/>
          </w:tcPr>
          <w:p w:rsidR="00D74B8F" w:rsidRPr="00F95C39" w:rsidRDefault="00D74B8F" w:rsidP="00D74B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Pr="00F95C39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Pr="00F95C39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Прецкайло</w:t>
            </w:r>
            <w:proofErr w:type="spellEnd"/>
            <w:r w:rsidRPr="005045A0">
              <w:rPr>
                <w:rFonts w:ascii="Times New Roman" w:hAnsi="Times New Roman" w:cs="Times New Roman"/>
                <w:sz w:val="22"/>
                <w:szCs w:val="22"/>
              </w:rPr>
              <w:t xml:space="preserve"> И.В.– 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  <w:proofErr w:type="spellStart"/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80152 506023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 xml:space="preserve">(каб.210) 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Чеснулевич</w:t>
            </w:r>
            <w:proofErr w:type="spellEnd"/>
            <w:r w:rsidRPr="005045A0">
              <w:rPr>
                <w:rFonts w:ascii="Times New Roman" w:hAnsi="Times New Roman" w:cs="Times New Roman"/>
                <w:sz w:val="22"/>
                <w:szCs w:val="22"/>
              </w:rPr>
              <w:t xml:space="preserve"> Т.А. – ведущий специалист</w:t>
            </w:r>
          </w:p>
          <w:p w:rsid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5045A0" w:rsidRPr="005045A0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Default="005045A0" w:rsidP="005045A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80152 506025</w:t>
            </w:r>
          </w:p>
          <w:p w:rsidR="00D74B8F" w:rsidRPr="00E67357" w:rsidRDefault="005045A0" w:rsidP="00FD66D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45A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FD66D5">
              <w:rPr>
                <w:rFonts w:ascii="Times New Roman" w:hAnsi="Times New Roman" w:cs="Times New Roman"/>
                <w:sz w:val="22"/>
                <w:szCs w:val="22"/>
              </w:rPr>
              <w:t>каб.210)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п.2.2 перечня</w:t>
            </w:r>
          </w:p>
        </w:tc>
        <w:tc>
          <w:tcPr>
            <w:tcW w:w="2835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 месте работы, службы и занимаемой должности</w:t>
            </w:r>
          </w:p>
        </w:tc>
        <w:tc>
          <w:tcPr>
            <w:tcW w:w="3402" w:type="dxa"/>
          </w:tcPr>
          <w:p w:rsidR="00D74B8F" w:rsidRDefault="00D74B8F" w:rsidP="00D74B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6D5">
              <w:rPr>
                <w:rFonts w:ascii="Times New Roman" w:hAnsi="Times New Roman" w:cs="Times New Roman"/>
              </w:rPr>
              <w:t>Прецкайло</w:t>
            </w:r>
            <w:proofErr w:type="spellEnd"/>
            <w:r w:rsidRPr="00FD66D5">
              <w:rPr>
                <w:rFonts w:ascii="Times New Roman" w:hAnsi="Times New Roman" w:cs="Times New Roman"/>
              </w:rPr>
              <w:t xml:space="preserve"> И.В.– 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 w:rsidRPr="00FD66D5">
              <w:rPr>
                <w:rFonts w:ascii="Times New Roman" w:hAnsi="Times New Roman" w:cs="Times New Roman"/>
              </w:rPr>
              <w:t>ОКиИР</w:t>
            </w:r>
            <w:proofErr w:type="spellEnd"/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80152 506023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(каб.210)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6D5">
              <w:rPr>
                <w:rFonts w:ascii="Times New Roman" w:hAnsi="Times New Roman" w:cs="Times New Roman"/>
              </w:rPr>
              <w:t>Чеснулевич</w:t>
            </w:r>
            <w:proofErr w:type="spellEnd"/>
            <w:r w:rsidRPr="00FD66D5">
              <w:rPr>
                <w:rFonts w:ascii="Times New Roman" w:hAnsi="Times New Roman" w:cs="Times New Roman"/>
              </w:rPr>
              <w:t xml:space="preserve"> Т.А.– 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ведущий специалист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6D5">
              <w:rPr>
                <w:rFonts w:ascii="Times New Roman" w:hAnsi="Times New Roman" w:cs="Times New Roman"/>
              </w:rPr>
              <w:t>ОКиИР</w:t>
            </w:r>
            <w:proofErr w:type="spellEnd"/>
            <w:r w:rsidRPr="00FD66D5">
              <w:rPr>
                <w:rFonts w:ascii="Times New Roman" w:hAnsi="Times New Roman" w:cs="Times New Roman"/>
              </w:rPr>
              <w:t xml:space="preserve"> 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80152 506025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(каб.210)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66D5" w:rsidRPr="00FD66D5" w:rsidRDefault="00FD66D5" w:rsidP="00064E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6D5">
              <w:rPr>
                <w:rFonts w:ascii="Times New Roman" w:hAnsi="Times New Roman" w:cs="Times New Roman"/>
              </w:rPr>
              <w:t>Хоцко</w:t>
            </w:r>
            <w:proofErr w:type="spellEnd"/>
            <w:r w:rsidRPr="00FD66D5">
              <w:rPr>
                <w:rFonts w:ascii="Times New Roman" w:hAnsi="Times New Roman" w:cs="Times New Roman"/>
              </w:rPr>
              <w:t xml:space="preserve"> Ю.В.– 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главный специалист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6D5">
              <w:rPr>
                <w:rFonts w:ascii="Times New Roman" w:hAnsi="Times New Roman" w:cs="Times New Roman"/>
              </w:rPr>
              <w:t>ОКиИР</w:t>
            </w:r>
            <w:proofErr w:type="spellEnd"/>
          </w:p>
          <w:p w:rsid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 xml:space="preserve">(по аттестованным сотрудникам) 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80152 506022</w:t>
            </w:r>
          </w:p>
          <w:p w:rsid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(каб.210)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Король А.В. – 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ОКиИР</w:t>
            </w:r>
            <w:proofErr w:type="spellEnd"/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(каб.210)</w:t>
            </w:r>
          </w:p>
          <w:p w:rsidR="00D74B8F" w:rsidRPr="00E67357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Tr="00064E96">
        <w:trPr>
          <w:trHeight w:val="3959"/>
        </w:trPr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п.2.3 перечня</w:t>
            </w:r>
          </w:p>
        </w:tc>
        <w:tc>
          <w:tcPr>
            <w:tcW w:w="2835" w:type="dxa"/>
          </w:tcPr>
          <w:p w:rsidR="00D74B8F" w:rsidRDefault="00D74B8F" w:rsidP="00D74B8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 периоде работы, службы</w:t>
            </w:r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Default="00D74B8F" w:rsidP="00D74B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Прецкайло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И.В.– 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80152 506023</w:t>
            </w:r>
          </w:p>
          <w:p w:rsidR="00064E96" w:rsidRDefault="00FD66D5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(каб.210)</w:t>
            </w:r>
            <w:r w:rsidR="00064E96"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Чеснулевич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Т.А.– 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80152 506025</w:t>
            </w:r>
          </w:p>
          <w:p w:rsidR="00064E96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(каб.210) 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Хоцко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Ю.В.– 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(по аттестованным сотрудникам) 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80152 506022</w:t>
            </w:r>
          </w:p>
          <w:p w:rsidR="00FD66D5" w:rsidRDefault="00FD66D5" w:rsidP="009762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(каб.210)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Король А.В. – 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ОКиИР</w:t>
            </w:r>
            <w:proofErr w:type="spellEnd"/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9762CF" w:rsidRPr="00E67357" w:rsidRDefault="00064E96" w:rsidP="00FB1B03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(каб.210)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п.2.19 перечня</w:t>
            </w:r>
          </w:p>
        </w:tc>
        <w:tc>
          <w:tcPr>
            <w:tcW w:w="2835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 выходе на работу, службу до истечения отпуска по уходу за ребенком в возрасте до 3 лет и прекращение выплаты пособия</w:t>
            </w:r>
          </w:p>
        </w:tc>
        <w:tc>
          <w:tcPr>
            <w:tcW w:w="3402" w:type="dxa"/>
          </w:tcPr>
          <w:p w:rsidR="00D74B8F" w:rsidRDefault="00D74B8F" w:rsidP="00D74B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Прецкайло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И.В.– 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80152 506023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(каб.210)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Чеснулевич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Т.А.– 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FB1B03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B1B03" w:rsidRDefault="00FB1B03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Гродно,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064E96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80152 506025</w:t>
            </w:r>
          </w:p>
          <w:p w:rsidR="00FD66D5" w:rsidRPr="00FD66D5" w:rsidRDefault="00064E96" w:rsidP="00064E96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(каб.210)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Хоцко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Ю.В.– 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(по аттестованным сотрудникам) 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80152 506022</w:t>
            </w:r>
          </w:p>
          <w:p w:rsidR="00FD66D5" w:rsidRPr="00FD66D5" w:rsidRDefault="00FD66D5" w:rsidP="00FD66D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(каб.210)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Король А.В. – 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ОКиИР</w:t>
            </w:r>
            <w:proofErr w:type="spellEnd"/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D74B8F" w:rsidRPr="00E67357" w:rsidRDefault="00064E96" w:rsidP="00FB1B03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(каб.210)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п.2.25 перечня</w:t>
            </w:r>
          </w:p>
        </w:tc>
        <w:tc>
          <w:tcPr>
            <w:tcW w:w="2835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 нахождении в отпуске по уходу за ребенком до достижения им возраста 3-х лет</w:t>
            </w:r>
          </w:p>
        </w:tc>
        <w:tc>
          <w:tcPr>
            <w:tcW w:w="3402" w:type="dxa"/>
          </w:tcPr>
          <w:p w:rsidR="00D74B8F" w:rsidRDefault="00D74B8F" w:rsidP="00D74B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Прецкайло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И.В.– 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80152 506023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(каб.210)</w:t>
            </w:r>
          </w:p>
          <w:p w:rsidR="00064E96" w:rsidRPr="00FD66D5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Чеснулевич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Т.А.– </w:t>
            </w:r>
          </w:p>
          <w:p w:rsidR="00064E96" w:rsidRPr="00FD66D5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064E96" w:rsidRPr="00FD66D5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4E96" w:rsidRPr="00FD66D5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064E96" w:rsidRPr="00FD66D5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064E96" w:rsidRPr="00FD66D5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80152 506025</w:t>
            </w:r>
          </w:p>
          <w:p w:rsidR="00FD66D5" w:rsidRPr="00FD66D5" w:rsidRDefault="00064E96" w:rsidP="0006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(каб.210)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Хоцко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Ю.В.– 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(по аттестованным сотрудникам) 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Гродно,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80152 506022</w:t>
            </w:r>
          </w:p>
          <w:p w:rsidR="00064E96" w:rsidRDefault="00FD66D5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(каб.210)</w:t>
            </w:r>
            <w:r w:rsidR="00064E96">
              <w:rPr>
                <w:rFonts w:ascii="Times New Roman" w:hAnsi="Times New Roman" w:cs="Times New Roman"/>
              </w:rPr>
              <w:t xml:space="preserve"> 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Король А.В. – </w:t>
            </w:r>
          </w:p>
          <w:p w:rsidR="00064E96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ОКиИР</w:t>
            </w:r>
            <w:proofErr w:type="spellEnd"/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064E96" w:rsidRPr="00FD66D5" w:rsidRDefault="00064E96" w:rsidP="00064E96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D74B8F" w:rsidRPr="00E67357" w:rsidRDefault="00064E96" w:rsidP="00FB1B03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(каб.210)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FD66D5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п.2.44 перечня</w:t>
            </w:r>
          </w:p>
        </w:tc>
        <w:tc>
          <w:tcPr>
            <w:tcW w:w="2835" w:type="dxa"/>
          </w:tcPr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 не выделении путевки на детей на санаторно-курортное лечение и оздоровление в текущем году</w:t>
            </w:r>
          </w:p>
        </w:tc>
        <w:tc>
          <w:tcPr>
            <w:tcW w:w="3402" w:type="dxa"/>
          </w:tcPr>
          <w:p w:rsidR="00D74B8F" w:rsidRDefault="00D74B8F" w:rsidP="00D74B8F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58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F95C39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Хомбак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Н.Р.</w:t>
            </w:r>
          </w:p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главная медицинская сестра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родно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пр-т Космонавтов, 74б,</w:t>
            </w:r>
          </w:p>
          <w:p w:rsidR="00FB1B03" w:rsidRPr="00FB1B03" w:rsidRDefault="00D74B8F" w:rsidP="00FB1B03">
            <w:pPr>
              <w:tabs>
                <w:tab w:val="left" w:pos="11624"/>
              </w:tabs>
              <w:jc w:val="center"/>
              <w:rPr>
                <w:rFonts w:ascii="Times New Roman" w:hAnsi="Times New Roman" w:cs="Times New Roman"/>
              </w:rPr>
            </w:pPr>
            <w:r w:rsidRPr="00FB1B03">
              <w:rPr>
                <w:rFonts w:ascii="Times New Roman" w:hAnsi="Times New Roman" w:cs="Times New Roman"/>
              </w:rPr>
              <w:t>80152</w:t>
            </w:r>
            <w:r w:rsidR="00FB1B03" w:rsidRPr="00FB1B03">
              <w:rPr>
                <w:rFonts w:ascii="Times New Roman" w:hAnsi="Times New Roman" w:cs="Times New Roman"/>
              </w:rPr>
              <w:t>610587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1B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D66D5" w:rsidRDefault="00D74B8F" w:rsidP="00FD66D5">
            <w:pPr>
              <w:pStyle w:val="ConsPlusCell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Чеснулевич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Т.А.</w:t>
            </w:r>
            <w:r w:rsidR="00FD66D5">
              <w:t xml:space="preserve"> -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  <w:proofErr w:type="spellEnd"/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FD66D5" w:rsidRPr="00FD66D5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>80152 506025</w:t>
            </w:r>
          </w:p>
          <w:p w:rsidR="00FD66D5" w:rsidRPr="00E67357" w:rsidRDefault="00FD66D5" w:rsidP="00FD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  <w:sz w:val="22"/>
                <w:szCs w:val="22"/>
              </w:rPr>
              <w:t xml:space="preserve">(каб.210) </w:t>
            </w:r>
          </w:p>
        </w:tc>
      </w:tr>
      <w:tr w:rsidR="00D74B8F" w:rsidTr="001145FD">
        <w:tc>
          <w:tcPr>
            <w:tcW w:w="2093" w:type="dxa"/>
          </w:tcPr>
          <w:p w:rsidR="00D74B8F" w:rsidRPr="00E67357" w:rsidRDefault="00D74B8F" w:rsidP="00D74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п. 2.24 перечня</w:t>
            </w:r>
          </w:p>
        </w:tc>
        <w:tc>
          <w:tcPr>
            <w:tcW w:w="2835" w:type="dxa"/>
          </w:tcPr>
          <w:p w:rsidR="00D74B8F" w:rsidRDefault="00D74B8F" w:rsidP="00D74B8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Выдача справки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  <w:p w:rsidR="00D74B8F" w:rsidRPr="00E67357" w:rsidRDefault="00D74B8F" w:rsidP="00D74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74B8F" w:rsidRDefault="00D74B8F" w:rsidP="00D74B8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D74B8F" w:rsidRDefault="00D74B8F" w:rsidP="00D74B8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268" w:type="dxa"/>
            <w:vAlign w:val="center"/>
          </w:tcPr>
          <w:p w:rsidR="00D74B8F" w:rsidRDefault="00D74B8F" w:rsidP="00D74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D74B8F" w:rsidRPr="00DA0702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702">
              <w:rPr>
                <w:rFonts w:ascii="Times New Roman" w:hAnsi="Times New Roman" w:cs="Times New Roman"/>
              </w:rPr>
              <w:t>Хомбак</w:t>
            </w:r>
            <w:proofErr w:type="spellEnd"/>
            <w:r w:rsidRPr="00DA0702">
              <w:rPr>
                <w:rFonts w:ascii="Times New Roman" w:hAnsi="Times New Roman" w:cs="Times New Roman"/>
              </w:rPr>
              <w:t xml:space="preserve"> Н.Р.-</w:t>
            </w:r>
          </w:p>
          <w:p w:rsidR="00D74B8F" w:rsidRPr="00DA0702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A0702">
              <w:rPr>
                <w:rFonts w:ascii="Times New Roman" w:hAnsi="Times New Roman" w:cs="Times New Roman"/>
              </w:rPr>
              <w:t>главная медицинская сестра</w:t>
            </w:r>
          </w:p>
          <w:p w:rsidR="00D74B8F" w:rsidRPr="00DA0702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702">
              <w:rPr>
                <w:rFonts w:ascii="Times New Roman" w:hAnsi="Times New Roman" w:cs="Times New Roman"/>
              </w:rPr>
              <w:t>г</w:t>
            </w:r>
            <w:proofErr w:type="gramStart"/>
            <w:r w:rsidRPr="00DA0702">
              <w:rPr>
                <w:rFonts w:ascii="Times New Roman" w:hAnsi="Times New Roman" w:cs="Times New Roman"/>
              </w:rPr>
              <w:t>.Г</w:t>
            </w:r>
            <w:proofErr w:type="gramEnd"/>
            <w:r w:rsidRPr="00DA0702">
              <w:rPr>
                <w:rFonts w:ascii="Times New Roman" w:hAnsi="Times New Roman" w:cs="Times New Roman"/>
              </w:rPr>
              <w:t>родно</w:t>
            </w:r>
            <w:proofErr w:type="spellEnd"/>
            <w:r w:rsidRPr="00DA0702">
              <w:rPr>
                <w:rFonts w:ascii="Times New Roman" w:hAnsi="Times New Roman" w:cs="Times New Roman"/>
              </w:rPr>
              <w:t>,</w:t>
            </w:r>
          </w:p>
          <w:p w:rsidR="00D74B8F" w:rsidRPr="00DA0702" w:rsidRDefault="00D74B8F" w:rsidP="00D74B8F">
            <w:pPr>
              <w:jc w:val="center"/>
              <w:rPr>
                <w:rFonts w:ascii="Times New Roman" w:hAnsi="Times New Roman" w:cs="Times New Roman"/>
              </w:rPr>
            </w:pPr>
            <w:r w:rsidRPr="00DA0702">
              <w:rPr>
                <w:rFonts w:ascii="Times New Roman" w:hAnsi="Times New Roman" w:cs="Times New Roman"/>
              </w:rPr>
              <w:t>пр-т Космонавтов, 74б,</w:t>
            </w:r>
          </w:p>
          <w:p w:rsidR="00FB1B03" w:rsidRPr="00FB1B03" w:rsidRDefault="00D74B8F" w:rsidP="00FB1B03">
            <w:pPr>
              <w:tabs>
                <w:tab w:val="left" w:pos="11624"/>
              </w:tabs>
              <w:jc w:val="center"/>
              <w:rPr>
                <w:rFonts w:ascii="Times New Roman" w:hAnsi="Times New Roman" w:cs="Times New Roman"/>
              </w:rPr>
            </w:pPr>
            <w:r w:rsidRPr="00FB1B03">
              <w:rPr>
                <w:rFonts w:ascii="Times New Roman" w:hAnsi="Times New Roman" w:cs="Times New Roman"/>
              </w:rPr>
              <w:t xml:space="preserve">80152 </w:t>
            </w:r>
            <w:bookmarkStart w:id="0" w:name="_GoBack"/>
            <w:bookmarkEnd w:id="0"/>
            <w:r w:rsidR="00FB1B03" w:rsidRPr="00FB1B03">
              <w:rPr>
                <w:rFonts w:ascii="Times New Roman" w:hAnsi="Times New Roman" w:cs="Times New Roman"/>
              </w:rPr>
              <w:t>610587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6D5">
              <w:rPr>
                <w:rFonts w:ascii="Times New Roman" w:hAnsi="Times New Roman" w:cs="Times New Roman"/>
              </w:rPr>
              <w:t>Чеснулевич</w:t>
            </w:r>
            <w:proofErr w:type="spellEnd"/>
            <w:r w:rsidRPr="00FD66D5">
              <w:rPr>
                <w:rFonts w:ascii="Times New Roman" w:hAnsi="Times New Roman" w:cs="Times New Roman"/>
              </w:rPr>
              <w:t xml:space="preserve"> Т.А. -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ведущий специалист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6D5">
              <w:rPr>
                <w:rFonts w:ascii="Times New Roman" w:hAnsi="Times New Roman" w:cs="Times New Roman"/>
              </w:rPr>
              <w:t>ОКиИР</w:t>
            </w:r>
            <w:proofErr w:type="spellEnd"/>
            <w:r w:rsidRPr="00FD66D5">
              <w:rPr>
                <w:rFonts w:ascii="Times New Roman" w:hAnsi="Times New Roman" w:cs="Times New Roman"/>
              </w:rPr>
              <w:t xml:space="preserve"> 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г. Гродно,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пр-т Космонавтов, 60,</w:t>
            </w:r>
          </w:p>
          <w:p w:rsidR="00FD66D5" w:rsidRPr="00FD66D5" w:rsidRDefault="00FD66D5" w:rsidP="00FD66D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80152 506025</w:t>
            </w:r>
          </w:p>
          <w:p w:rsidR="009762CF" w:rsidRPr="00E67357" w:rsidRDefault="00FD66D5" w:rsidP="00441465">
            <w:pPr>
              <w:jc w:val="center"/>
              <w:rPr>
                <w:rFonts w:ascii="Times New Roman" w:hAnsi="Times New Roman" w:cs="Times New Roman"/>
              </w:rPr>
            </w:pPr>
            <w:r w:rsidRPr="00FD66D5">
              <w:rPr>
                <w:rFonts w:ascii="Times New Roman" w:hAnsi="Times New Roman" w:cs="Times New Roman"/>
              </w:rPr>
              <w:t>(каб.210)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B8F" w:rsidRPr="00441465" w:rsidTr="001145FD">
        <w:tc>
          <w:tcPr>
            <w:tcW w:w="2093" w:type="dxa"/>
          </w:tcPr>
          <w:p w:rsidR="00D74B8F" w:rsidRPr="00441465" w:rsidRDefault="00D74B8F" w:rsidP="004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8.1.</w:t>
            </w:r>
            <w:r w:rsidRPr="00441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 перечня </w:t>
            </w:r>
          </w:p>
        </w:tc>
        <w:tc>
          <w:tcPr>
            <w:tcW w:w="2835" w:type="dxa"/>
          </w:tcPr>
          <w:p w:rsidR="00D74B8F" w:rsidRPr="00441465" w:rsidRDefault="00D74B8F" w:rsidP="004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Принятие решения о включении (исключении) жилого помещения государственного жилищного фонда  в состав жилых помещений коммерческого использования</w:t>
            </w:r>
          </w:p>
          <w:p w:rsidR="00D74B8F" w:rsidRPr="00441465" w:rsidRDefault="00D74B8F" w:rsidP="00441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4B8F" w:rsidRPr="00441465" w:rsidRDefault="00D74B8F" w:rsidP="00441465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-заявление о включении (исключении) жилого помещения государственного жилищного фонда в состав жилого помещения коммерческого использования;</w:t>
            </w:r>
          </w:p>
          <w:p w:rsidR="00D74B8F" w:rsidRPr="00441465" w:rsidRDefault="00D74B8F" w:rsidP="00441465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-документ, подтверждающий право хозяйственного ведения или оперативного управления на жилое помещение государственного жилищного фонда;</w:t>
            </w:r>
          </w:p>
          <w:p w:rsidR="00D74B8F" w:rsidRPr="00441465" w:rsidRDefault="00D74B8F" w:rsidP="00441465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-технический паспорт на жилое  помещение государственного жилищного фонда</w:t>
            </w:r>
          </w:p>
        </w:tc>
        <w:tc>
          <w:tcPr>
            <w:tcW w:w="1843" w:type="dxa"/>
            <w:vAlign w:val="center"/>
          </w:tcPr>
          <w:p w:rsidR="00D74B8F" w:rsidRPr="00441465" w:rsidRDefault="00D74B8F" w:rsidP="0044146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D74B8F" w:rsidRPr="00441465" w:rsidRDefault="00D74B8F" w:rsidP="0044146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со дня обращения</w:t>
            </w:r>
          </w:p>
        </w:tc>
        <w:tc>
          <w:tcPr>
            <w:tcW w:w="2268" w:type="dxa"/>
            <w:vAlign w:val="center"/>
          </w:tcPr>
          <w:p w:rsidR="00D74B8F" w:rsidRPr="00441465" w:rsidRDefault="00D74B8F" w:rsidP="00441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Мойсей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 Ю.Р.–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УКСД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пр-т Космонавтов, 60,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80152 506047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(каб.13)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Акимов Н.Н. –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главный инспектор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УКСД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пр-т Космонавтов, 60</w:t>
            </w:r>
          </w:p>
          <w:p w:rsidR="00FD66D5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80152 506041</w:t>
            </w:r>
          </w:p>
          <w:p w:rsidR="00D74B8F" w:rsidRPr="00441465" w:rsidRDefault="00FD66D5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(каб.204) </w:t>
            </w:r>
          </w:p>
        </w:tc>
      </w:tr>
      <w:tr w:rsidR="00FB53D1" w:rsidRPr="00441465" w:rsidTr="007942DA">
        <w:tc>
          <w:tcPr>
            <w:tcW w:w="2093" w:type="dxa"/>
          </w:tcPr>
          <w:p w:rsidR="00FB53D1" w:rsidRPr="00441465" w:rsidRDefault="00FB53D1" w:rsidP="004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п.7.4. перечня</w:t>
            </w:r>
          </w:p>
        </w:tc>
        <w:tc>
          <w:tcPr>
            <w:tcW w:w="2835" w:type="dxa"/>
          </w:tcPr>
          <w:p w:rsidR="00FB53D1" w:rsidRPr="00441465" w:rsidRDefault="00FB53D1" w:rsidP="0044146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Выдача врачебного свидетельства о смерти (мертворождении)</w:t>
            </w:r>
          </w:p>
        </w:tc>
        <w:tc>
          <w:tcPr>
            <w:tcW w:w="3402" w:type="dxa"/>
          </w:tcPr>
          <w:p w:rsidR="00FB53D1" w:rsidRPr="00441465" w:rsidRDefault="00FB53D1" w:rsidP="00441465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-паспорт или иной документ, удостоверяющий личность </w:t>
            </w:r>
            <w:proofErr w:type="gram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53D1" w:rsidRPr="00441465" w:rsidRDefault="00FB53D1" w:rsidP="00441465">
            <w:pPr>
              <w:pStyle w:val="ConsPlusCell"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-паспорт или иной документ, удостоверяющий личность </w:t>
            </w:r>
            <w:proofErr w:type="gram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1843" w:type="dxa"/>
          </w:tcPr>
          <w:p w:rsidR="00FB53D1" w:rsidRPr="00441465" w:rsidRDefault="00FB53D1" w:rsidP="0044146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2268" w:type="dxa"/>
          </w:tcPr>
          <w:p w:rsidR="00FB53D1" w:rsidRPr="00441465" w:rsidRDefault="00FB53D1" w:rsidP="0044146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1" w:type="dxa"/>
            <w:vAlign w:val="center"/>
          </w:tcPr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Цигельницкая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 Н.Н. –медицинский регистратор УСМЭ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пр-т Космонавтов, 74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80152 744116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. канцелярия)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Поличейко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 Н.Э.–  медицинский регистратор УСМЭ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пр-т Космонавтов, 74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80152 750284</w:t>
            </w:r>
          </w:p>
          <w:p w:rsidR="00FB53D1" w:rsidRPr="00441465" w:rsidRDefault="00FB53D1" w:rsidP="0044146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. дежурный эксперт)</w:t>
            </w:r>
          </w:p>
        </w:tc>
      </w:tr>
      <w:tr w:rsidR="00FB53D1" w:rsidRPr="00441465" w:rsidTr="001145FD">
        <w:tc>
          <w:tcPr>
            <w:tcW w:w="2093" w:type="dxa"/>
          </w:tcPr>
          <w:p w:rsidR="00FB53D1" w:rsidRPr="00441465" w:rsidRDefault="00FB53D1" w:rsidP="004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п. 7.12. перечня</w:t>
            </w:r>
          </w:p>
        </w:tc>
        <w:tc>
          <w:tcPr>
            <w:tcW w:w="2835" w:type="dxa"/>
          </w:tcPr>
          <w:p w:rsidR="00FB53D1" w:rsidRPr="00441465" w:rsidRDefault="00FB53D1" w:rsidP="0044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Выдача дубликатов документов, указанных в пункте 7.4 </w:t>
            </w:r>
          </w:p>
        </w:tc>
        <w:tc>
          <w:tcPr>
            <w:tcW w:w="3402" w:type="dxa"/>
          </w:tcPr>
          <w:p w:rsidR="00FB53D1" w:rsidRPr="00441465" w:rsidRDefault="00FB53D1" w:rsidP="00441465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-паспорт или иной документ, удостоверяющий личность</w:t>
            </w:r>
          </w:p>
        </w:tc>
        <w:tc>
          <w:tcPr>
            <w:tcW w:w="1843" w:type="dxa"/>
            <w:vAlign w:val="center"/>
          </w:tcPr>
          <w:p w:rsidR="00FB53D1" w:rsidRPr="00441465" w:rsidRDefault="00FB53D1" w:rsidP="0044146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1 день </w:t>
            </w:r>
            <w:proofErr w:type="gram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FB53D1" w:rsidRPr="00441465" w:rsidRDefault="00FB53D1" w:rsidP="0044146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дня обращения</w:t>
            </w:r>
          </w:p>
        </w:tc>
        <w:tc>
          <w:tcPr>
            <w:tcW w:w="2268" w:type="dxa"/>
            <w:vAlign w:val="center"/>
          </w:tcPr>
          <w:p w:rsidR="00FB53D1" w:rsidRPr="00441465" w:rsidRDefault="00FB53D1" w:rsidP="00441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на срок действия документа</w:t>
            </w:r>
          </w:p>
        </w:tc>
        <w:tc>
          <w:tcPr>
            <w:tcW w:w="2551" w:type="dxa"/>
            <w:vAlign w:val="center"/>
          </w:tcPr>
          <w:p w:rsidR="00FB53D1" w:rsidRPr="00441465" w:rsidRDefault="00FB53D1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Цигельницкая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 Н.Н. –медицинский регистратор УСМЭ</w:t>
            </w:r>
          </w:p>
          <w:p w:rsidR="00FB53D1" w:rsidRPr="00441465" w:rsidRDefault="00FB53D1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FB53D1" w:rsidRPr="00441465" w:rsidRDefault="00FB53D1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пр-т Космонавтов, 74</w:t>
            </w:r>
          </w:p>
          <w:p w:rsidR="00FB53D1" w:rsidRPr="00441465" w:rsidRDefault="00FB53D1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80152 744116</w:t>
            </w:r>
          </w:p>
          <w:p w:rsidR="00FB53D1" w:rsidRPr="00441465" w:rsidRDefault="00FB53D1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. канцелярия)</w:t>
            </w:r>
          </w:p>
          <w:p w:rsidR="00FB53D1" w:rsidRPr="00441465" w:rsidRDefault="00FB53D1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Поличейко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 xml:space="preserve"> Н.Э.–  медицинский регистратор УСМЭ</w:t>
            </w:r>
          </w:p>
          <w:p w:rsidR="00FB53D1" w:rsidRPr="00441465" w:rsidRDefault="00FB53D1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FB53D1" w:rsidRPr="00441465" w:rsidRDefault="00FB53D1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пр-т Космонавтов, 74</w:t>
            </w:r>
          </w:p>
          <w:p w:rsidR="00FB53D1" w:rsidRPr="00441465" w:rsidRDefault="00FB53D1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80152 750284</w:t>
            </w:r>
          </w:p>
          <w:p w:rsidR="00FB53D1" w:rsidRPr="00441465" w:rsidRDefault="00FB53D1" w:rsidP="0044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1465">
              <w:rPr>
                <w:rFonts w:ascii="Times New Roman" w:hAnsi="Times New Roman" w:cs="Times New Roman"/>
                <w:sz w:val="24"/>
                <w:szCs w:val="24"/>
              </w:rPr>
              <w:t>. дежурный эксперт)</w:t>
            </w:r>
          </w:p>
        </w:tc>
      </w:tr>
    </w:tbl>
    <w:p w:rsidR="008802E2" w:rsidRPr="00441465" w:rsidRDefault="00DE42B1" w:rsidP="00441465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441465">
        <w:rPr>
          <w:rFonts w:ascii="Times New Roman" w:hAnsi="Times New Roman" w:cs="Times New Roman"/>
          <w:b/>
          <w:sz w:val="30"/>
          <w:szCs w:val="30"/>
        </w:rPr>
        <w:lastRenderedPageBreak/>
        <w:t>Пр</w:t>
      </w:r>
      <w:r w:rsidR="008D5C53" w:rsidRPr="00441465">
        <w:rPr>
          <w:rFonts w:ascii="Times New Roman" w:hAnsi="Times New Roman" w:cs="Times New Roman"/>
          <w:b/>
          <w:sz w:val="30"/>
          <w:szCs w:val="30"/>
        </w:rPr>
        <w:t>имечание: все документы и (или)</w:t>
      </w:r>
      <w:r w:rsidRPr="00441465">
        <w:rPr>
          <w:rFonts w:ascii="Times New Roman" w:hAnsi="Times New Roman" w:cs="Times New Roman"/>
          <w:b/>
          <w:sz w:val="30"/>
          <w:szCs w:val="30"/>
        </w:rPr>
        <w:t xml:space="preserve"> сведения выдаются бесплатно. </w:t>
      </w:r>
    </w:p>
    <w:p w:rsidR="00127E53" w:rsidRPr="00441465" w:rsidRDefault="00127E53" w:rsidP="00441465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441465">
        <w:rPr>
          <w:rFonts w:ascii="Times New Roman" w:hAnsi="Times New Roman" w:cs="Times New Roman"/>
          <w:b/>
          <w:sz w:val="30"/>
          <w:szCs w:val="30"/>
        </w:rPr>
        <w:t>Время приема с 9.00 до 13.00 и с 14.00 до 18.00.</w:t>
      </w:r>
    </w:p>
    <w:p w:rsidR="00E67357" w:rsidRPr="00441465" w:rsidRDefault="00E67357" w:rsidP="00441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7357" w:rsidRPr="00441465" w:rsidSect="00514B01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A3" w:rsidRDefault="002474A3" w:rsidP="005D61A4">
      <w:pPr>
        <w:spacing w:after="0" w:line="240" w:lineRule="auto"/>
      </w:pPr>
      <w:r>
        <w:separator/>
      </w:r>
    </w:p>
  </w:endnote>
  <w:endnote w:type="continuationSeparator" w:id="0">
    <w:p w:rsidR="002474A3" w:rsidRDefault="002474A3" w:rsidP="005D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01" w:rsidRDefault="00514B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01" w:rsidRDefault="00514B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01" w:rsidRDefault="00514B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A3" w:rsidRDefault="002474A3" w:rsidP="005D61A4">
      <w:pPr>
        <w:spacing w:after="0" w:line="240" w:lineRule="auto"/>
      </w:pPr>
      <w:r>
        <w:separator/>
      </w:r>
    </w:p>
  </w:footnote>
  <w:footnote w:type="continuationSeparator" w:id="0">
    <w:p w:rsidR="002474A3" w:rsidRDefault="002474A3" w:rsidP="005D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01" w:rsidRDefault="00514B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231109"/>
      <w:docPartObj>
        <w:docPartGallery w:val="Page Numbers (Top of Page)"/>
        <w:docPartUnique/>
      </w:docPartObj>
    </w:sdtPr>
    <w:sdtEndPr/>
    <w:sdtContent>
      <w:p w:rsidR="00514B01" w:rsidRDefault="00514B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B03">
          <w:rPr>
            <w:noProof/>
          </w:rPr>
          <w:t>28</w:t>
        </w:r>
        <w:r>
          <w:fldChar w:fldCharType="end"/>
        </w:r>
      </w:p>
    </w:sdtContent>
  </w:sdt>
  <w:p w:rsidR="00514B01" w:rsidRDefault="00514B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01" w:rsidRDefault="00514B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02"/>
    <w:rsid w:val="00011157"/>
    <w:rsid w:val="00064E96"/>
    <w:rsid w:val="000A2988"/>
    <w:rsid w:val="000A5B71"/>
    <w:rsid w:val="000B399E"/>
    <w:rsid w:val="000B770C"/>
    <w:rsid w:val="000E4BE5"/>
    <w:rsid w:val="000F1DBD"/>
    <w:rsid w:val="001145FD"/>
    <w:rsid w:val="00127E53"/>
    <w:rsid w:val="001D30EC"/>
    <w:rsid w:val="002474A3"/>
    <w:rsid w:val="003264FB"/>
    <w:rsid w:val="003D210F"/>
    <w:rsid w:val="00441465"/>
    <w:rsid w:val="00450CFE"/>
    <w:rsid w:val="005045A0"/>
    <w:rsid w:val="00512A43"/>
    <w:rsid w:val="00514B01"/>
    <w:rsid w:val="005D61A4"/>
    <w:rsid w:val="00655D7B"/>
    <w:rsid w:val="006F6305"/>
    <w:rsid w:val="00724BBB"/>
    <w:rsid w:val="007E4CCE"/>
    <w:rsid w:val="008140D2"/>
    <w:rsid w:val="008802E2"/>
    <w:rsid w:val="008D5C53"/>
    <w:rsid w:val="008D7277"/>
    <w:rsid w:val="00953FA5"/>
    <w:rsid w:val="00961502"/>
    <w:rsid w:val="009762CF"/>
    <w:rsid w:val="00BB6ADC"/>
    <w:rsid w:val="00CE2022"/>
    <w:rsid w:val="00D74B8F"/>
    <w:rsid w:val="00DA0702"/>
    <w:rsid w:val="00DE42B1"/>
    <w:rsid w:val="00E12E78"/>
    <w:rsid w:val="00E2542C"/>
    <w:rsid w:val="00E40E11"/>
    <w:rsid w:val="00E54B5A"/>
    <w:rsid w:val="00E67357"/>
    <w:rsid w:val="00E712B8"/>
    <w:rsid w:val="00E83057"/>
    <w:rsid w:val="00FB1B03"/>
    <w:rsid w:val="00FB53D1"/>
    <w:rsid w:val="00FD66D5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7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67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1A4"/>
  </w:style>
  <w:style w:type="paragraph" w:styleId="a6">
    <w:name w:val="footer"/>
    <w:basedOn w:val="a"/>
    <w:link w:val="a7"/>
    <w:uiPriority w:val="99"/>
    <w:unhideWhenUsed/>
    <w:rsid w:val="005D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1A4"/>
  </w:style>
  <w:style w:type="paragraph" w:customStyle="1" w:styleId="ConsPlusNormal">
    <w:name w:val="ConsPlusNormal"/>
    <w:rsid w:val="00FB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7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67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1A4"/>
  </w:style>
  <w:style w:type="paragraph" w:styleId="a6">
    <w:name w:val="footer"/>
    <w:basedOn w:val="a"/>
    <w:link w:val="a7"/>
    <w:uiPriority w:val="99"/>
    <w:unhideWhenUsed/>
    <w:rsid w:val="005D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1A4"/>
  </w:style>
  <w:style w:type="paragraph" w:customStyle="1" w:styleId="ConsPlusNormal">
    <w:name w:val="ConsPlusNormal"/>
    <w:rsid w:val="00FB5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918692454098547C88A2FA0CE6E69B9004E0D0DD000DF88AF35494656836F4E02C3FDA305119956424597889QEc7Q" TargetMode="External"/><Relationship Id="rId18" Type="http://schemas.openxmlformats.org/officeDocument/2006/relationships/hyperlink" Target="consultantplus://offline/ref=409A8B5EE3260D74908102ED1CFBDA17DEE0BF41B614F2A91E2155A1DB47B46D565EA4E2A34E0B1F1FD86B3C39R5cDQ" TargetMode="External"/><Relationship Id="rId26" Type="http://schemas.openxmlformats.org/officeDocument/2006/relationships/hyperlink" Target="consultantplus://offline/ref=409A8B5EE3260D74908102ED1CFBDA17DEE0BF41B614F1AB152255A1DB47B46D565EA4E2A34E0B1F1FD86B393BR5cFQ" TargetMode="External"/><Relationship Id="rId39" Type="http://schemas.openxmlformats.org/officeDocument/2006/relationships/hyperlink" Target="consultantplus://offline/ref=409A8B5EE3260D74908102ED1CFBDA17DEE0BF41B614F2AA13225DA1DB47B46D565EA4E2A34E0B1F1FD86B393AR5cBQ" TargetMode="External"/><Relationship Id="rId21" Type="http://schemas.openxmlformats.org/officeDocument/2006/relationships/hyperlink" Target="consultantplus://offline/ref=409A8B5EE3260D74908102ED1CFBDA17DEE0BF41B614F3AB17255CA1DB47B46D565EA4E2A34E0B1F1FD86B3D3DR5cCQ" TargetMode="External"/><Relationship Id="rId34" Type="http://schemas.openxmlformats.org/officeDocument/2006/relationships/hyperlink" Target="consultantplus://offline/ref=409A8B5EE3260D74908102ED1CFBDA17DEE0BF41B614F3AC172155A1DB47B46D565EA4E2A34E0B1F1FD86B393FR5cDQ" TargetMode="External"/><Relationship Id="rId42" Type="http://schemas.openxmlformats.org/officeDocument/2006/relationships/hyperlink" Target="consultantplus://offline/ref=409A8B5EE3260D74908102ED1CFBDA17DEE0BF41B614F1AB152255A1DB47B46D565EA4E2A34E0B1F1FD86B393BR5cDQ" TargetMode="External"/><Relationship Id="rId47" Type="http://schemas.openxmlformats.org/officeDocument/2006/relationships/hyperlink" Target="consultantplus://offline/ref=409A8B5EE3260D74908102ED1CFBDA17DEE0BF41B614F2A91E2155A1DB47B46D565EA4E2A34E0B1F1FD86B3C39R5cDQ" TargetMode="External"/><Relationship Id="rId50" Type="http://schemas.openxmlformats.org/officeDocument/2006/relationships/hyperlink" Target="consultantplus://offline/ref=409A8B5EE3260D74908102ED1CFBDA17DEE0BF41B614F3A1132554A1DB47B46D565EA4E2A34E0B1F1FD86B3F3AR5cEQ" TargetMode="External"/><Relationship Id="rId55" Type="http://schemas.openxmlformats.org/officeDocument/2006/relationships/hyperlink" Target="consultantplus://offline/ref=409A8B5EE3260D74908102ED1CFBDA17DEE0BF41B614F2A914225FA1DB47B46D565EA4E2A34E0B1F1FD86B393BR5c9Q" TargetMode="External"/><Relationship Id="rId63" Type="http://schemas.openxmlformats.org/officeDocument/2006/relationships/header" Target="header3.xml"/><Relationship Id="rId7" Type="http://schemas.openxmlformats.org/officeDocument/2006/relationships/hyperlink" Target="consultantplus://offline/ref=97918692454098547C88A2FA0CE6E69B9004E0D0DD000DFC8CF05994656836F4E02C3FDA305119956424597A8DQEcB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9A8B5EE3260D74908102ED1CFBDA17DEE0BF41B614F1AA112E54A1DB47B46D565EA4E2A34E0B1F1FD86B393BR5c5Q" TargetMode="External"/><Relationship Id="rId20" Type="http://schemas.openxmlformats.org/officeDocument/2006/relationships/hyperlink" Target="consultantplus://offline/ref=409A8B5EE3260D74908102ED1CFBDA17DEE0BF41B614F2AA13225DA1DB47B46D565EA4E2A34E0B1F1FD86B393AR5cBQ" TargetMode="External"/><Relationship Id="rId29" Type="http://schemas.openxmlformats.org/officeDocument/2006/relationships/hyperlink" Target="consultantplus://offline/ref=409A8B5EE3260D74908102ED1CFBDA17DEE0BF41B614F2AA13225DA1DB47B46D565EA4E2A34E0B1F1FD86B393AR5cBQ" TargetMode="External"/><Relationship Id="rId41" Type="http://schemas.openxmlformats.org/officeDocument/2006/relationships/hyperlink" Target="consultantplus://offline/ref=409A8B5EE3260D74908102ED1CFBDA17DEE0BF41B614F2A116225BA1DB47B46D565EA4E2A34E0B1F1FD86B3932R5cEQ" TargetMode="External"/><Relationship Id="rId54" Type="http://schemas.openxmlformats.org/officeDocument/2006/relationships/hyperlink" Target="consultantplus://offline/ref=409A8B5EE3260D74908102ED1CFBDA17DEE0BF41B614F2AA13225DA1DB47B46D565EA4E2A34E0B1F1FD86B393AR5cBQ" TargetMode="External"/><Relationship Id="rId6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918692454098547C88A2FA0CE6E69B9004E0D0DD000CF98EF75D94656836F4E02C3FDA305119956424597A8CQEcDQ" TargetMode="External"/><Relationship Id="rId24" Type="http://schemas.openxmlformats.org/officeDocument/2006/relationships/hyperlink" Target="consultantplus://offline/ref=409A8B5EE3260D74908102ED1CFBDA17DEE0BF41B614F3AC172155A1DB47B46D565EA4E2A34E0B1F1FD86B393FR5cDQ" TargetMode="External"/><Relationship Id="rId32" Type="http://schemas.openxmlformats.org/officeDocument/2006/relationships/hyperlink" Target="consultantplus://offline/ref=409A8B5EE3260D74908102ED1CFBDA17DEE0BF41B614F1AB152255A1DB47B46D565EA4E2A34E0B1F1FD86B393BR5cDQ" TargetMode="External"/><Relationship Id="rId37" Type="http://schemas.openxmlformats.org/officeDocument/2006/relationships/hyperlink" Target="consultantplus://offline/ref=409A8B5EE3260D74908102ED1CFBDA17DEE0BF41B614F3A1132554A1DB47B46D565EA4E2A34E0B1F1FD86B3932R5c8Q" TargetMode="External"/><Relationship Id="rId40" Type="http://schemas.openxmlformats.org/officeDocument/2006/relationships/hyperlink" Target="consultantplus://offline/ref=409A8B5EE3260D74908102ED1CFBDA17DEE0BF41B614F3AC172155A1DB47B46D565EA4E2A34E0B1F1FD86B3B3DR5c5Q" TargetMode="External"/><Relationship Id="rId45" Type="http://schemas.openxmlformats.org/officeDocument/2006/relationships/hyperlink" Target="consultantplus://offline/ref=409A8B5EE3260D74908102ED1CFBDA17DEE0BF41B614F3AB172E5FA1DB47B46D565EA4E2A34E0B1F1FD86B3938R5c8Q" TargetMode="External"/><Relationship Id="rId53" Type="http://schemas.openxmlformats.org/officeDocument/2006/relationships/hyperlink" Target="consultantplus://offline/ref=409A8B5EE3260D74908102ED1CFBDA17DEE0BF41B614F2AA13225DA1DB47B46D565EA4E2A34E0B1F1FD86B393AR5cBQ" TargetMode="External"/><Relationship Id="rId58" Type="http://schemas.openxmlformats.org/officeDocument/2006/relationships/hyperlink" Target="consultantplus://offline/ref=409A8B5EE3260D74908102ED1CFBDA17DEE0BF41B614F2AA13225DA1DB47B46D565EA4E2A34E0B1F1FD86B393AR5cBQ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9A8B5EE3260D74908102ED1CFBDA17DEE0BF41B614F3A81F275DA1DB47B46D565EA4E2A34E0B1F1FD86B3A33R5c9Q" TargetMode="External"/><Relationship Id="rId23" Type="http://schemas.openxmlformats.org/officeDocument/2006/relationships/hyperlink" Target="consultantplus://offline/ref=409A8B5EE3260D74908102ED1CFBDA17DEE0BF41B614F3AC172155A1DB47B46D565EA4E2A34E0B1F1FD86B3932R5c5Q" TargetMode="External"/><Relationship Id="rId28" Type="http://schemas.openxmlformats.org/officeDocument/2006/relationships/hyperlink" Target="consultantplus://offline/ref=409A8B5EE3260D74908102ED1CFBDA17DEE0BF41B614F3AC172155A1DB47B46D565EA4E2A34E0B1F1FD86B393FR5cDQ" TargetMode="External"/><Relationship Id="rId36" Type="http://schemas.openxmlformats.org/officeDocument/2006/relationships/hyperlink" Target="consultantplus://offline/ref=409A8B5EE3260D74908102ED1CFBDA17DEE0BF41B614F3AB172E5FA1DB47B46D565EA4E2A34E0B1F1FD86B3938R5c8Q" TargetMode="External"/><Relationship Id="rId49" Type="http://schemas.openxmlformats.org/officeDocument/2006/relationships/hyperlink" Target="consultantplus://offline/ref=409A8B5EE3260D74908102ED1CFBDA17DEE0BF41B614F2A91E2155A1DB47B46D565EA4E2A34E0B1F1FD86B3C39R5cDQ" TargetMode="External"/><Relationship Id="rId57" Type="http://schemas.openxmlformats.org/officeDocument/2006/relationships/hyperlink" Target="consultantplus://offline/ref=409A8B5EE3260D74908102ED1CFBDA17DEE0BF41B614F2AA13225DA1DB47B46D565EA4E2A34E0B1F1FD86B393AR5cBQ" TargetMode="External"/><Relationship Id="rId61" Type="http://schemas.openxmlformats.org/officeDocument/2006/relationships/footer" Target="footer1.xml"/><Relationship Id="rId10" Type="http://schemas.openxmlformats.org/officeDocument/2006/relationships/hyperlink" Target="consultantplus://offline/ref=97918692454098547C88A2FA0CE6E69B9004E0D0DD000CFB88F45894656836F4E02C3FDA305119956424597A8DQEc6Q" TargetMode="External"/><Relationship Id="rId19" Type="http://schemas.openxmlformats.org/officeDocument/2006/relationships/hyperlink" Target="consultantplus://offline/ref=409A8B5EE3260D74908102ED1CFBDA17DEE0BF41B614F1AA112E54A1DB47B46D565EA4E2A34E0B1F1FD86B393BR5c8Q" TargetMode="External"/><Relationship Id="rId31" Type="http://schemas.openxmlformats.org/officeDocument/2006/relationships/hyperlink" Target="consultantplus://offline/ref=409A8B5EE3260D74908102ED1CFBDA17DEE0BF41B614F2A116225BA1DB47B46D565EA4E2A34E0B1F1FD86B3932R5cEQ" TargetMode="External"/><Relationship Id="rId44" Type="http://schemas.openxmlformats.org/officeDocument/2006/relationships/hyperlink" Target="consultantplus://offline/ref=409A8B5EE3260D74908102ED1CFBDA17DEE0BF41B614F3AC172155A1DB47B46D565EA4E2A34E0B1F1FD86B393FR5cDQ" TargetMode="External"/><Relationship Id="rId52" Type="http://schemas.openxmlformats.org/officeDocument/2006/relationships/hyperlink" Target="consultantplus://offline/ref=409A8B5EE3260D74908102ED1CFBDA17DEE0BF41B614F3A1132554A1DB47B46D565EA4E2A34E0B1F1FD86B3F3AR5cEQ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918692454098547C88A2FA0CE6E69B9004E0D0DD000DF48EF35594656836F4E02C3FDA30511995642459788EQEcDQ" TargetMode="External"/><Relationship Id="rId14" Type="http://schemas.openxmlformats.org/officeDocument/2006/relationships/hyperlink" Target="consultantplus://offline/ref=409A8B5EE3260D74908102ED1CFBDA17DEE0BF41B614F3A81F275DA1DB47B46D565EA4E2A34E0B1F1FD86B3A3FR5c4Q" TargetMode="External"/><Relationship Id="rId22" Type="http://schemas.openxmlformats.org/officeDocument/2006/relationships/hyperlink" Target="consultantplus://offline/ref=409A8B5EE3260D74908102ED1CFBDA17DEE0BF41B614F3AC172155A1DB47B46D565EA4E2A34E0B1F1FD86B3B3DR5c5Q" TargetMode="External"/><Relationship Id="rId27" Type="http://schemas.openxmlformats.org/officeDocument/2006/relationships/hyperlink" Target="consultantplus://offline/ref=409A8B5EE3260D74908102ED1CFBDA17DEE0BF41B614F3AC172155A1DB47B46D565EA4E2A34E0B1F1FD86B3932R5c5Q" TargetMode="External"/><Relationship Id="rId30" Type="http://schemas.openxmlformats.org/officeDocument/2006/relationships/hyperlink" Target="consultantplus://offline/ref=409A8B5EE3260D74908102ED1CFBDA17DEE0BF41B614F3AC172155A1DB47B46D565EA4E2A34E0B1F1FD86B3B3DR5c5Q" TargetMode="External"/><Relationship Id="rId35" Type="http://schemas.openxmlformats.org/officeDocument/2006/relationships/hyperlink" Target="consultantplus://offline/ref=409A8B5EE3260D74908102ED1CFBDA17DEE0BF41B614F3A1132554A1DB47B46D565EA4E2A34E0B1F1FD86B3B3DR5c5Q" TargetMode="External"/><Relationship Id="rId43" Type="http://schemas.openxmlformats.org/officeDocument/2006/relationships/hyperlink" Target="consultantplus://offline/ref=409A8B5EE3260D74908102ED1CFBDA17DEE0BF41B614F3A81F275DA1DB47B46D565EA4E2A34E0B1F1FD86B3B3ER5cDQ" TargetMode="External"/><Relationship Id="rId48" Type="http://schemas.openxmlformats.org/officeDocument/2006/relationships/hyperlink" Target="consultantplus://offline/ref=409A8B5EE3260D74908102ED1CFBDA17DEE0BF41B614F2A91E2155A1DB47B46D565EA4E2A34E0B1F1FD86B3C39R5cDQ" TargetMode="External"/><Relationship Id="rId56" Type="http://schemas.openxmlformats.org/officeDocument/2006/relationships/hyperlink" Target="consultantplus://offline/ref=409A8B5EE3260D74908102ED1CFBDA17DEE0BF41B614F2AA13225DA1DB47B46D565EA4E2A34E0B1F1FD86B393AR5cBQ" TargetMode="External"/><Relationship Id="rId64" Type="http://schemas.openxmlformats.org/officeDocument/2006/relationships/footer" Target="footer3.xml"/><Relationship Id="rId8" Type="http://schemas.openxmlformats.org/officeDocument/2006/relationships/hyperlink" Target="consultantplus://offline/ref=97918692454098547C88A2FA0CE6E69B9004E0D0DD000DF88AF35494656836F4E02C3FDA305119956424597889QEc7Q" TargetMode="External"/><Relationship Id="rId51" Type="http://schemas.openxmlformats.org/officeDocument/2006/relationships/hyperlink" Target="consultantplus://offline/ref=409A8B5EE3260D74908102ED1CFBDA17DEE0BF41B614F2AA13225DA1DB47B46D565EA4E2A34E0B1F1FD86B393AR5cB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7918692454098547C88A2FA0CE6E69B9004E0D0DD000DF88AF35494656836F4E02C3FDA305119956424597A8BQEcFQ" TargetMode="External"/><Relationship Id="rId17" Type="http://schemas.openxmlformats.org/officeDocument/2006/relationships/hyperlink" Target="consultantplus://offline/ref=409A8B5EE3260D74908102ED1CFBDA17DEE0BF41B614F2AA13225DA1DB47B46D565EA4E2A34E0B1F1FD86B393AR5cBQ" TargetMode="External"/><Relationship Id="rId25" Type="http://schemas.openxmlformats.org/officeDocument/2006/relationships/hyperlink" Target="consultantplus://offline/ref=409A8B5EE3260D74908102ED1CFBDA17DEE0BF41B614F2AA13225DA1DB47B46D565EA4E2A34E0B1F1FD86B393AR5cBQ" TargetMode="External"/><Relationship Id="rId33" Type="http://schemas.openxmlformats.org/officeDocument/2006/relationships/hyperlink" Target="consultantplus://offline/ref=409A8B5EE3260D74908102ED1CFBDA17DEE0BF41B614F0AC16225AA1DB47B46D565EA4E2A34E0B1F1FD86B393FR5cAQ" TargetMode="External"/><Relationship Id="rId38" Type="http://schemas.openxmlformats.org/officeDocument/2006/relationships/hyperlink" Target="consultantplus://offline/ref=409A8B5EE3260D74908102ED1CFBDA17DEE0BF41B614F3A1132554A1DB47B46D565EA4E2A34E0B1F1FD86B3F3AR5cEQ" TargetMode="External"/><Relationship Id="rId46" Type="http://schemas.openxmlformats.org/officeDocument/2006/relationships/hyperlink" Target="consultantplus://offline/ref=409A8B5EE3260D74908102ED1CFBDA17DEE0BF41B614F3A1132554A1DB47B46D565EA4E2A34E0B1F1FD86B3F3AR5cEQ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28</Pages>
  <Words>8331</Words>
  <Characters>47487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УГКСЭ РБ по Гродненской области</Company>
  <LinksUpToDate>false</LinksUpToDate>
  <CharactersWithSpaces>55707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Наготко И.И.</dc:creator>
  <cp:keywords/>
  <dc:description/>
  <cp:lastModifiedBy>Инна Ивановна Наготко</cp:lastModifiedBy>
  <cp:revision>25</cp:revision>
  <cp:lastPrinted>2016-05-23T11:39:00Z</cp:lastPrinted>
  <dcterms:created xsi:type="dcterms:W3CDTF">2016-05-20T09:03:00Z</dcterms:created>
  <dcterms:modified xsi:type="dcterms:W3CDTF">2019-11-04T12:33:00Z</dcterms:modified>
</cp:coreProperties>
</file>